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5A0484" w14:paraId="5DDCA6E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77C1274" w14:textId="77777777" w:rsidR="005A0484" w:rsidRPr="00592317" w:rsidRDefault="005A0484">
            <w:pPr>
              <w:pStyle w:val="a3"/>
              <w:rPr>
                <w:sz w:val="20"/>
                <w:szCs w:val="20"/>
              </w:rPr>
            </w:pPr>
          </w:p>
        </w:tc>
      </w:tr>
      <w:tr w:rsidR="005A0484" w14:paraId="1B628B3A" w14:textId="77777777">
        <w:trPr>
          <w:tblCellSpacing w:w="0" w:type="dxa"/>
        </w:trPr>
        <w:tc>
          <w:tcPr>
            <w:tcW w:w="4950" w:type="pct"/>
            <w:hideMark/>
          </w:tcPr>
          <w:p w14:paraId="74FB1586" w14:textId="77C6305B" w:rsidR="005A0484" w:rsidRDefault="005A04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</w:t>
            </w:r>
            <w:r w:rsidR="00CF6CCB">
              <w:rPr>
                <w:sz w:val="16"/>
                <w:szCs w:val="16"/>
              </w:rPr>
              <w:t xml:space="preserve">Андросик Полины Александровны </w:t>
            </w:r>
            <w:r>
              <w:rPr>
                <w:sz w:val="16"/>
                <w:szCs w:val="16"/>
              </w:rPr>
              <w:t xml:space="preserve">Косточкина Мария Васильевна </w:t>
            </w:r>
          </w:p>
          <w:p w14:paraId="5F75A552" w14:textId="77777777" w:rsidR="005A0484" w:rsidRDefault="00A252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4A7BE6DA">
                <v:rect id="_x0000_i1025" style="width:0;height:.75pt" o:hralign="center" o:hrstd="t" o:hrnoshade="t" o:hr="t" fillcolor="#a0a0a0" stroked="f"/>
              </w:pict>
            </w:r>
          </w:p>
          <w:p w14:paraId="3F542D8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163046, Архангельская область, Архангельск, Воскресенская, 59, 2 этаж, тел.: </w:t>
            </w:r>
            <w:r w:rsidR="00473EE8" w:rsidRPr="00473EE8">
              <w:rPr>
                <w:sz w:val="16"/>
                <w:szCs w:val="16"/>
              </w:rPr>
              <w:t>89600091050</w:t>
            </w:r>
            <w:r>
              <w:rPr>
                <w:sz w:val="16"/>
                <w:szCs w:val="16"/>
              </w:rPr>
              <w:t xml:space="preserve">, эл. почта: mkostochkina00@mail.ru </w:t>
            </w:r>
          </w:p>
        </w:tc>
      </w:tr>
      <w:tr w:rsidR="005A0484" w14:paraId="169A6E1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E83EFFC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D7D3BA5" w14:textId="77777777" w:rsidR="005A0484" w:rsidRDefault="005A0484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5A0484" w14:paraId="7007D015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08660EFF" w14:textId="620F9B49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CF6CCB">
              <w:rPr>
                <w:sz w:val="20"/>
                <w:szCs w:val="20"/>
              </w:rPr>
              <w:t>14 июл</w:t>
            </w:r>
            <w:r>
              <w:rPr>
                <w:sz w:val="20"/>
                <w:szCs w:val="20"/>
              </w:rPr>
              <w:t>я 2026 г.</w:t>
            </w:r>
          </w:p>
        </w:tc>
        <w:tc>
          <w:tcPr>
            <w:tcW w:w="2500" w:type="pct"/>
            <w:vAlign w:val="center"/>
            <w:hideMark/>
          </w:tcPr>
          <w:p w14:paraId="4E5A0F3F" w14:textId="77777777" w:rsidR="005A0484" w:rsidRDefault="005A048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76C69A8E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7E7370B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42D33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E6E1DB" w14:textId="700A843D" w:rsidR="005A0484" w:rsidRDefault="00CF6CCB">
            <w:pPr>
              <w:rPr>
                <w:sz w:val="20"/>
                <w:szCs w:val="20"/>
              </w:rPr>
            </w:pPr>
            <w:r w:rsidRPr="00CF6CCB">
              <w:rPr>
                <w:sz w:val="20"/>
                <w:szCs w:val="20"/>
              </w:rPr>
              <w:t>Арбитражный суд Калининградской области</w:t>
            </w:r>
          </w:p>
        </w:tc>
      </w:tr>
      <w:tr w:rsidR="005A0484" w14:paraId="3A299BF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7F45F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26BCE7" w14:textId="513341AF" w:rsidR="005A0484" w:rsidRDefault="00CF6CCB">
            <w:pPr>
              <w:rPr>
                <w:sz w:val="20"/>
                <w:szCs w:val="20"/>
              </w:rPr>
            </w:pPr>
            <w:r w:rsidRPr="00CF6CCB">
              <w:rPr>
                <w:sz w:val="20"/>
                <w:szCs w:val="20"/>
              </w:rPr>
              <w:t>А21-4051/2026</w:t>
            </w:r>
          </w:p>
        </w:tc>
      </w:tr>
      <w:tr w:rsidR="005A0484" w14:paraId="338942B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15FD1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5D640" w14:textId="015258BB" w:rsidR="005A0484" w:rsidRDefault="00CF6CCB">
            <w:pPr>
              <w:rPr>
                <w:sz w:val="20"/>
                <w:szCs w:val="20"/>
              </w:rPr>
            </w:pPr>
            <w:r w:rsidRPr="00CF6CCB">
              <w:rPr>
                <w:sz w:val="20"/>
                <w:szCs w:val="20"/>
              </w:rPr>
              <w:t>19.05.2025</w:t>
            </w:r>
            <w:r>
              <w:rPr>
                <w:sz w:val="20"/>
                <w:szCs w:val="20"/>
              </w:rPr>
              <w:t xml:space="preserve">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  <w:tr w:rsidR="005A0484" w14:paraId="36FA9E1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17538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AC029" w14:textId="5274A832" w:rsidR="005A0484" w:rsidRDefault="00CF6CCB">
            <w:pPr>
              <w:rPr>
                <w:sz w:val="20"/>
                <w:szCs w:val="20"/>
              </w:rPr>
            </w:pPr>
            <w:r w:rsidRPr="00CF6CCB">
              <w:rPr>
                <w:sz w:val="20"/>
                <w:szCs w:val="20"/>
              </w:rPr>
              <w:t>19.05.2025</w:t>
            </w:r>
            <w:r>
              <w:rPr>
                <w:sz w:val="20"/>
                <w:szCs w:val="20"/>
              </w:rPr>
              <w:t xml:space="preserve"> </w:t>
            </w:r>
            <w:r w:rsidR="005A0484">
              <w:rPr>
                <w:sz w:val="20"/>
                <w:szCs w:val="20"/>
              </w:rPr>
              <w:t>г.</w:t>
            </w:r>
          </w:p>
        </w:tc>
      </w:tr>
    </w:tbl>
    <w:p w14:paraId="478EBC5B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7158DD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CC227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13CD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5A0484" w14:paraId="60B1142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EA5D7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D256A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5A0484" w14:paraId="5D42623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5FAC7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7E17D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 «Страховой Дом</w:t>
            </w:r>
          </w:p>
        </w:tc>
      </w:tr>
      <w:tr w:rsidR="005A0484" w14:paraId="01F9920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E7760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67BD5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17420/700/25 от 24.06.2025, действителен с 24.06.2025 г. по 23.06.2026 г.</w:t>
            </w:r>
          </w:p>
        </w:tc>
      </w:tr>
      <w:tr w:rsidR="005A0484" w14:paraId="4DA5086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4668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EC554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4F400593" w14:textId="77777777" w:rsidR="005A0484" w:rsidRPr="00592317" w:rsidRDefault="005A0484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5A0484" w14:paraId="37851BA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2AE0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BCD70" w14:textId="31D6D6A4" w:rsidR="005A0484" w:rsidRDefault="00CF6CCB">
            <w:pPr>
              <w:rPr>
                <w:sz w:val="20"/>
                <w:szCs w:val="20"/>
              </w:rPr>
            </w:pPr>
            <w:r w:rsidRPr="00CF6CCB">
              <w:rPr>
                <w:sz w:val="20"/>
                <w:szCs w:val="20"/>
              </w:rPr>
              <w:t>Андросик Полина Александровна</w:t>
            </w:r>
          </w:p>
        </w:tc>
      </w:tr>
      <w:tr w:rsidR="005A0484" w14:paraId="7425DD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39B7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EFA8A7" w14:textId="3F098E54" w:rsidR="005A0484" w:rsidRDefault="001F6B44">
            <w:pPr>
              <w:jc w:val="right"/>
              <w:rPr>
                <w:sz w:val="20"/>
                <w:szCs w:val="20"/>
              </w:rPr>
            </w:pPr>
            <w:r w:rsidRPr="001F6B44">
              <w:rPr>
                <w:sz w:val="20"/>
                <w:szCs w:val="20"/>
              </w:rPr>
              <w:tab/>
            </w:r>
            <w:r w:rsidR="00CF6CCB" w:rsidRPr="00CF6CCB">
              <w:rPr>
                <w:sz w:val="20"/>
                <w:szCs w:val="20"/>
              </w:rPr>
              <w:t>31.03.1987</w:t>
            </w:r>
          </w:p>
        </w:tc>
      </w:tr>
      <w:tr w:rsidR="005A0484" w14:paraId="157FC8B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4C7A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C1AE0" w14:textId="08604C87" w:rsidR="005A0484" w:rsidRDefault="00CF6CCB">
            <w:pPr>
              <w:jc w:val="right"/>
              <w:rPr>
                <w:sz w:val="20"/>
                <w:szCs w:val="20"/>
              </w:rPr>
            </w:pPr>
            <w:r w:rsidRPr="00CF6CCB">
              <w:rPr>
                <w:sz w:val="20"/>
                <w:szCs w:val="20"/>
              </w:rPr>
              <w:t>г. Калининград</w:t>
            </w:r>
          </w:p>
        </w:tc>
      </w:tr>
      <w:tr w:rsidR="005A0484" w14:paraId="0726AE1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2BC16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68204" w14:textId="3C22E977" w:rsidR="005A0484" w:rsidRDefault="00CF6CCB">
            <w:pPr>
              <w:jc w:val="right"/>
              <w:rPr>
                <w:sz w:val="20"/>
                <w:szCs w:val="20"/>
              </w:rPr>
            </w:pPr>
            <w:r w:rsidRPr="00CF6CCB">
              <w:rPr>
                <w:sz w:val="20"/>
                <w:szCs w:val="20"/>
              </w:rPr>
              <w:t>390520628534</w:t>
            </w:r>
          </w:p>
        </w:tc>
      </w:tr>
      <w:tr w:rsidR="005A0484" w14:paraId="2E69A8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2867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E8890" w14:textId="145075BA" w:rsidR="005A0484" w:rsidRDefault="00CF6CCB">
            <w:pPr>
              <w:jc w:val="right"/>
              <w:rPr>
                <w:sz w:val="20"/>
                <w:szCs w:val="20"/>
              </w:rPr>
            </w:pPr>
            <w:r w:rsidRPr="00CF6CCB">
              <w:rPr>
                <w:sz w:val="20"/>
                <w:szCs w:val="20"/>
              </w:rPr>
              <w:t>122-399-408 57</w:t>
            </w:r>
          </w:p>
        </w:tc>
      </w:tr>
      <w:tr w:rsidR="005A0484" w14:paraId="636A0D7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A36FE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C65CB" w14:textId="210A7F71" w:rsidR="005A0484" w:rsidRDefault="00CF6CCB">
            <w:pPr>
              <w:jc w:val="right"/>
              <w:rPr>
                <w:sz w:val="20"/>
                <w:szCs w:val="20"/>
              </w:rPr>
            </w:pPr>
            <w:r w:rsidRPr="00CF6CCB">
              <w:rPr>
                <w:sz w:val="20"/>
                <w:szCs w:val="20"/>
              </w:rPr>
              <w:t>п.Знаменск, ул.Садовая, д.8, кв.3</w:t>
            </w:r>
          </w:p>
        </w:tc>
      </w:tr>
    </w:tbl>
    <w:p w14:paraId="769262B7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68E20F4C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4371CA86" w14:textId="77777777" w:rsidR="005A0484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05E1F01F" w14:textId="5CFBA7A3" w:rsidR="005A0484" w:rsidRDefault="005A0484" w:rsidP="00B5597D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00AB45DF" w14:textId="3D5AF1D4" w:rsidR="005A0484" w:rsidRDefault="005A0484" w:rsidP="00B5597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45A420CD" w14:textId="3DE50A26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CF6CCB">
        <w:rPr>
          <w:sz w:val="20"/>
          <w:szCs w:val="20"/>
        </w:rPr>
        <w:t>14 июл</w:t>
      </w:r>
      <w:r>
        <w:rPr>
          <w:sz w:val="20"/>
          <w:szCs w:val="20"/>
        </w:rPr>
        <w:t xml:space="preserve">я 2026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5A0484" w14:paraId="458AC3B2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8B396E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717EA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D3582" w14:textId="77777777" w:rsidR="005A0484" w:rsidRDefault="005A04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73EE8" w14:paraId="5B7C143D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26D16" w14:textId="77777777" w:rsidR="00473EE8" w:rsidRDefault="00473E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9FD4A2" w14:textId="26468E83" w:rsidR="00B5597D" w:rsidRDefault="00B5597D" w:rsidP="00A92454">
            <w:pPr>
              <w:jc w:val="center"/>
              <w:rPr>
                <w:sz w:val="20"/>
                <w:szCs w:val="20"/>
              </w:rPr>
            </w:pPr>
            <w:r w:rsidRPr="00B5597D">
              <w:rPr>
                <w:sz w:val="20"/>
                <w:szCs w:val="20"/>
              </w:rPr>
              <w:t xml:space="preserve">Регистрационный знак: </w:t>
            </w:r>
            <w:r w:rsidR="00CF6CCB">
              <w:rPr>
                <w:sz w:val="20"/>
                <w:szCs w:val="20"/>
              </w:rPr>
              <w:t>С989ЕО 39</w:t>
            </w:r>
          </w:p>
          <w:p w14:paraId="4E4B68AD" w14:textId="78CB7AB7" w:rsidR="00B5597D" w:rsidRPr="001A06AC" w:rsidRDefault="00B5597D" w:rsidP="00B5597D">
            <w:pPr>
              <w:jc w:val="center"/>
              <w:rPr>
                <w:sz w:val="20"/>
                <w:szCs w:val="20"/>
              </w:rPr>
            </w:pPr>
            <w:r w:rsidRPr="00B5597D">
              <w:rPr>
                <w:sz w:val="20"/>
                <w:szCs w:val="20"/>
              </w:rPr>
              <w:t xml:space="preserve">Идентификационный номер (VIN): </w:t>
            </w:r>
            <w:r w:rsidR="001A06AC">
              <w:rPr>
                <w:sz w:val="20"/>
                <w:szCs w:val="20"/>
                <w:lang w:val="en-US"/>
              </w:rPr>
              <w:t>Z</w:t>
            </w:r>
            <w:r w:rsidR="001A06AC" w:rsidRPr="001A06AC">
              <w:rPr>
                <w:sz w:val="20"/>
                <w:szCs w:val="20"/>
              </w:rPr>
              <w:t>8</w:t>
            </w:r>
            <w:r w:rsidR="001A06AC">
              <w:rPr>
                <w:sz w:val="20"/>
                <w:szCs w:val="20"/>
                <w:lang w:val="en-US"/>
              </w:rPr>
              <w:t>NBAABD</w:t>
            </w:r>
            <w:r w:rsidR="001A06AC" w:rsidRPr="001A06AC">
              <w:rPr>
                <w:sz w:val="20"/>
                <w:szCs w:val="20"/>
              </w:rPr>
              <w:t>0</w:t>
            </w:r>
            <w:r w:rsidR="001A06AC">
              <w:rPr>
                <w:sz w:val="20"/>
                <w:szCs w:val="20"/>
                <w:lang w:val="en-US"/>
              </w:rPr>
              <w:t>F</w:t>
            </w:r>
            <w:r w:rsidR="001A06AC" w:rsidRPr="001A06AC">
              <w:rPr>
                <w:sz w:val="20"/>
                <w:szCs w:val="20"/>
              </w:rPr>
              <w:t>0018369</w:t>
            </w:r>
          </w:p>
          <w:p w14:paraId="28E94AD4" w14:textId="4291B24E" w:rsidR="00B5597D" w:rsidRDefault="001A06AC" w:rsidP="00B5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ТС: Легковой седан</w:t>
            </w:r>
          </w:p>
          <w:p w14:paraId="4964D233" w14:textId="30B887BF" w:rsidR="000E76AD" w:rsidRPr="001A06AC" w:rsidRDefault="000E76AD" w:rsidP="00B5597D">
            <w:pPr>
              <w:jc w:val="center"/>
              <w:rPr>
                <w:sz w:val="20"/>
                <w:szCs w:val="20"/>
              </w:rPr>
            </w:pPr>
            <w:r w:rsidRPr="000E76AD">
              <w:rPr>
                <w:sz w:val="20"/>
                <w:szCs w:val="20"/>
              </w:rPr>
              <w:t xml:space="preserve">Марка, модель: </w:t>
            </w:r>
            <w:r w:rsidR="001A06AC">
              <w:rPr>
                <w:sz w:val="20"/>
                <w:szCs w:val="20"/>
              </w:rPr>
              <w:t xml:space="preserve">ДАТСУН </w:t>
            </w:r>
            <w:r w:rsidR="001A06AC">
              <w:rPr>
                <w:sz w:val="20"/>
                <w:szCs w:val="20"/>
                <w:lang w:val="en-US"/>
              </w:rPr>
              <w:t>ON</w:t>
            </w:r>
            <w:r w:rsidR="001A06AC" w:rsidRPr="001A06AC">
              <w:rPr>
                <w:sz w:val="20"/>
                <w:szCs w:val="20"/>
              </w:rPr>
              <w:t>-</w:t>
            </w:r>
            <w:r w:rsidR="001A06AC">
              <w:rPr>
                <w:sz w:val="20"/>
                <w:szCs w:val="20"/>
                <w:lang w:val="en-US"/>
              </w:rPr>
              <w:t>DO</w:t>
            </w:r>
          </w:p>
          <w:p w14:paraId="31516773" w14:textId="447A3037" w:rsidR="000E76AD" w:rsidRDefault="001A06AC" w:rsidP="00B5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выпуска ТС: 2014</w:t>
            </w:r>
          </w:p>
          <w:p w14:paraId="1407E32A" w14:textId="0CAC8436" w:rsidR="000E76AD" w:rsidRPr="001A06AC" w:rsidRDefault="001A06AC" w:rsidP="00B55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Цвет: Черный</w:t>
            </w:r>
          </w:p>
          <w:p w14:paraId="025CCD02" w14:textId="79C7F94C" w:rsidR="000E76AD" w:rsidRPr="000E76AD" w:rsidRDefault="001A06AC" w:rsidP="000E76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Разрешенная макс. масса: 1560</w:t>
            </w:r>
            <w:r w:rsidR="000E76AD" w:rsidRPr="000E76AD">
              <w:rPr>
                <w:sz w:val="20"/>
                <w:szCs w:val="20"/>
              </w:rPr>
              <w:t xml:space="preserve"> кг</w:t>
            </w:r>
          </w:p>
          <w:p w14:paraId="2117CAE5" w14:textId="1B7D8D77" w:rsidR="005A5057" w:rsidRDefault="001A06AC" w:rsidP="001A06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 без нагрузки: 11</w:t>
            </w:r>
            <w:r w:rsidR="000E76AD" w:rsidRPr="000E76AD">
              <w:rPr>
                <w:sz w:val="20"/>
                <w:szCs w:val="20"/>
              </w:rPr>
              <w:t>60 кг</w:t>
            </w:r>
            <w:r w:rsidR="000E76AD">
              <w:rPr>
                <w:sz w:val="20"/>
                <w:szCs w:val="20"/>
              </w:rPr>
              <w:br/>
              <w:t>Кузов №</w:t>
            </w:r>
            <w:r w:rsidR="000E76AD" w:rsidRPr="000E76AD">
              <w:rPr>
                <w:sz w:val="20"/>
                <w:szCs w:val="20"/>
              </w:rPr>
              <w:t xml:space="preserve"> </w:t>
            </w:r>
            <w:r w:rsidRPr="001A06AC">
              <w:rPr>
                <w:sz w:val="20"/>
                <w:szCs w:val="20"/>
                <w:lang w:val="en-US"/>
              </w:rPr>
              <w:t>Z</w:t>
            </w:r>
            <w:r w:rsidRPr="001A06AC">
              <w:rPr>
                <w:sz w:val="20"/>
                <w:szCs w:val="20"/>
              </w:rPr>
              <w:t>8</w:t>
            </w:r>
            <w:r w:rsidRPr="001A06AC">
              <w:rPr>
                <w:sz w:val="20"/>
                <w:szCs w:val="20"/>
                <w:lang w:val="en-US"/>
              </w:rPr>
              <w:t>NBAABD</w:t>
            </w:r>
            <w:r w:rsidRPr="001A06AC">
              <w:rPr>
                <w:sz w:val="20"/>
                <w:szCs w:val="20"/>
              </w:rPr>
              <w:t>0</w:t>
            </w:r>
            <w:r w:rsidRPr="001A06AC">
              <w:rPr>
                <w:sz w:val="20"/>
                <w:szCs w:val="20"/>
                <w:lang w:val="en-US"/>
              </w:rPr>
              <w:t>F</w:t>
            </w:r>
            <w:r w:rsidRPr="001A06AC">
              <w:rPr>
                <w:sz w:val="20"/>
                <w:szCs w:val="20"/>
              </w:rPr>
              <w:t>0018369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53D0BF" w14:textId="3839952C" w:rsidR="00AF1F9C" w:rsidRPr="000E76AD" w:rsidRDefault="007A4D62" w:rsidP="00AF1F9C">
            <w:pPr>
              <w:jc w:val="center"/>
              <w:rPr>
                <w:sz w:val="20"/>
                <w:szCs w:val="20"/>
              </w:rPr>
            </w:pPr>
            <w:r w:rsidRPr="007A4D62">
              <w:rPr>
                <w:sz w:val="20"/>
                <w:szCs w:val="20"/>
              </w:rPr>
              <w:t>134</w:t>
            </w:r>
            <w:r>
              <w:rPr>
                <w:sz w:val="20"/>
                <w:szCs w:val="20"/>
              </w:rPr>
              <w:t xml:space="preserve"> </w:t>
            </w:r>
            <w:r w:rsidRPr="007A4D62">
              <w:rPr>
                <w:sz w:val="20"/>
                <w:szCs w:val="20"/>
              </w:rPr>
              <w:t>000</w:t>
            </w:r>
          </w:p>
        </w:tc>
      </w:tr>
      <w:tr w:rsidR="005A0484" w14:paraId="3E6EC78A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154BB" w14:textId="77777777" w:rsidR="005A0484" w:rsidRDefault="005A048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C6B58" w14:textId="0B2F3383" w:rsidR="005A0484" w:rsidRPr="00125FDC" w:rsidRDefault="007A4D62">
            <w:pPr>
              <w:jc w:val="right"/>
              <w:rPr>
                <w:b/>
                <w:sz w:val="20"/>
                <w:szCs w:val="20"/>
              </w:rPr>
            </w:pPr>
            <w:r w:rsidRPr="00125FDC">
              <w:rPr>
                <w:b/>
                <w:sz w:val="20"/>
                <w:szCs w:val="20"/>
              </w:rPr>
              <w:t>134 000</w:t>
            </w:r>
          </w:p>
        </w:tc>
      </w:tr>
    </w:tbl>
    <w:p w14:paraId="3AE9D84B" w14:textId="77777777" w:rsidR="005A0484" w:rsidRDefault="005A0484">
      <w:pPr>
        <w:rPr>
          <w:sz w:val="20"/>
          <w:szCs w:val="20"/>
        </w:rPr>
      </w:pPr>
    </w:p>
    <w:p w14:paraId="381B82F3" w14:textId="77777777" w:rsidR="005A0484" w:rsidRPr="00592317" w:rsidRDefault="005A048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1096C814" w14:textId="5001EF49" w:rsidR="001A06AC" w:rsidRDefault="000E76AD" w:rsidP="000E76AD">
      <w:pPr>
        <w:rPr>
          <w:sz w:val="20"/>
          <w:szCs w:val="20"/>
        </w:rPr>
      </w:pPr>
      <w:r w:rsidRPr="000E76AD">
        <w:rPr>
          <w:sz w:val="20"/>
          <w:szCs w:val="20"/>
        </w:rPr>
        <w:t xml:space="preserve">ОПИСАНИЕ ЛОТА 1: </w:t>
      </w:r>
    </w:p>
    <w:p w14:paraId="7545A7EC" w14:textId="77777777" w:rsidR="001A06AC" w:rsidRDefault="001A06AC" w:rsidP="000E76AD">
      <w:pPr>
        <w:rPr>
          <w:sz w:val="20"/>
          <w:szCs w:val="20"/>
        </w:rPr>
      </w:pPr>
    </w:p>
    <w:p w14:paraId="5E782D09" w14:textId="77777777" w:rsidR="001A06AC" w:rsidRPr="001A06AC" w:rsidRDefault="001A06AC" w:rsidP="001A06AC">
      <w:pPr>
        <w:rPr>
          <w:sz w:val="20"/>
          <w:szCs w:val="20"/>
        </w:rPr>
      </w:pPr>
      <w:r w:rsidRPr="001A06AC">
        <w:rPr>
          <w:sz w:val="20"/>
          <w:szCs w:val="20"/>
        </w:rPr>
        <w:t>Регистрационный знак: С989ЕО 39</w:t>
      </w:r>
    </w:p>
    <w:p w14:paraId="4364A18A" w14:textId="77777777" w:rsidR="001A06AC" w:rsidRPr="001A06AC" w:rsidRDefault="001A06AC" w:rsidP="001A06AC">
      <w:pPr>
        <w:rPr>
          <w:sz w:val="20"/>
          <w:szCs w:val="20"/>
        </w:rPr>
      </w:pPr>
      <w:r w:rsidRPr="001A06AC">
        <w:rPr>
          <w:sz w:val="20"/>
          <w:szCs w:val="20"/>
        </w:rPr>
        <w:t>Идентификационный номер (VIN): Z8NBAABD0F0018369</w:t>
      </w:r>
    </w:p>
    <w:p w14:paraId="0695FADC" w14:textId="77777777" w:rsidR="001A06AC" w:rsidRPr="001A06AC" w:rsidRDefault="001A06AC" w:rsidP="001A06AC">
      <w:pPr>
        <w:rPr>
          <w:sz w:val="20"/>
          <w:szCs w:val="20"/>
        </w:rPr>
      </w:pPr>
      <w:r w:rsidRPr="001A06AC">
        <w:rPr>
          <w:sz w:val="20"/>
          <w:szCs w:val="20"/>
        </w:rPr>
        <w:t>Тип ТС: Легковой седан</w:t>
      </w:r>
    </w:p>
    <w:p w14:paraId="42C58797" w14:textId="77777777" w:rsidR="001A06AC" w:rsidRPr="001A06AC" w:rsidRDefault="001A06AC" w:rsidP="001A06AC">
      <w:pPr>
        <w:rPr>
          <w:sz w:val="20"/>
          <w:szCs w:val="20"/>
        </w:rPr>
      </w:pPr>
      <w:r w:rsidRPr="001A06AC">
        <w:rPr>
          <w:sz w:val="20"/>
          <w:szCs w:val="20"/>
        </w:rPr>
        <w:t>Марка, модель: ДАТСУН ON-DO</w:t>
      </w:r>
    </w:p>
    <w:p w14:paraId="2EEF7224" w14:textId="77777777" w:rsidR="001A06AC" w:rsidRPr="001A06AC" w:rsidRDefault="001A06AC" w:rsidP="001A06AC">
      <w:pPr>
        <w:rPr>
          <w:sz w:val="20"/>
          <w:szCs w:val="20"/>
        </w:rPr>
      </w:pPr>
      <w:r w:rsidRPr="001A06AC">
        <w:rPr>
          <w:sz w:val="20"/>
          <w:szCs w:val="20"/>
        </w:rPr>
        <w:t>Год выпуска ТС: 2014</w:t>
      </w:r>
    </w:p>
    <w:p w14:paraId="32FA9117" w14:textId="77777777" w:rsidR="001A06AC" w:rsidRPr="001A06AC" w:rsidRDefault="001A06AC" w:rsidP="001A06AC">
      <w:pPr>
        <w:rPr>
          <w:sz w:val="20"/>
          <w:szCs w:val="20"/>
        </w:rPr>
      </w:pPr>
      <w:r w:rsidRPr="001A06AC">
        <w:rPr>
          <w:sz w:val="20"/>
          <w:szCs w:val="20"/>
        </w:rPr>
        <w:t>Цвет: Черный</w:t>
      </w:r>
    </w:p>
    <w:p w14:paraId="519CFA2B" w14:textId="77777777" w:rsidR="001A06AC" w:rsidRPr="001A06AC" w:rsidRDefault="001A06AC" w:rsidP="001A06AC">
      <w:pPr>
        <w:rPr>
          <w:sz w:val="20"/>
          <w:szCs w:val="20"/>
        </w:rPr>
      </w:pPr>
      <w:r w:rsidRPr="001A06AC">
        <w:rPr>
          <w:sz w:val="20"/>
          <w:szCs w:val="20"/>
        </w:rPr>
        <w:t>Разрешенная макс. масса: 1560 кг</w:t>
      </w:r>
    </w:p>
    <w:p w14:paraId="0E362328" w14:textId="77777777" w:rsidR="001A06AC" w:rsidRPr="001A06AC" w:rsidRDefault="001A06AC" w:rsidP="001A06AC">
      <w:pPr>
        <w:rPr>
          <w:sz w:val="20"/>
          <w:szCs w:val="20"/>
        </w:rPr>
      </w:pPr>
      <w:r w:rsidRPr="001A06AC">
        <w:rPr>
          <w:sz w:val="20"/>
          <w:szCs w:val="20"/>
        </w:rPr>
        <w:t>Масса без нагрузки: 1160 кг</w:t>
      </w:r>
    </w:p>
    <w:p w14:paraId="0BB36719" w14:textId="4DEF7FB6" w:rsidR="001A06AC" w:rsidRDefault="001A06AC" w:rsidP="001A06AC">
      <w:pPr>
        <w:rPr>
          <w:sz w:val="20"/>
          <w:szCs w:val="20"/>
        </w:rPr>
      </w:pPr>
      <w:r w:rsidRPr="001A06AC">
        <w:rPr>
          <w:sz w:val="20"/>
          <w:szCs w:val="20"/>
        </w:rPr>
        <w:t>Кузов № Z8NBAABD0F0018369</w:t>
      </w:r>
    </w:p>
    <w:p w14:paraId="32462DF7" w14:textId="77777777" w:rsidR="00A92454" w:rsidRPr="000E76AD" w:rsidRDefault="00A92454" w:rsidP="000E76AD">
      <w:pPr>
        <w:rPr>
          <w:sz w:val="20"/>
          <w:szCs w:val="20"/>
        </w:rPr>
      </w:pPr>
    </w:p>
    <w:p w14:paraId="1DF6E49C" w14:textId="61414A18" w:rsidR="000E76AD" w:rsidRDefault="000E76AD" w:rsidP="000E76AD">
      <w:pPr>
        <w:rPr>
          <w:sz w:val="20"/>
          <w:szCs w:val="20"/>
        </w:rPr>
      </w:pPr>
      <w:r w:rsidRPr="000E76AD">
        <w:rPr>
          <w:sz w:val="20"/>
          <w:szCs w:val="20"/>
        </w:rPr>
        <w:t>Техническое состояние не проверялось финансовым управляющи</w:t>
      </w:r>
      <w:r>
        <w:rPr>
          <w:sz w:val="20"/>
          <w:szCs w:val="20"/>
        </w:rPr>
        <w:t>м.</w:t>
      </w:r>
    </w:p>
    <w:p w14:paraId="20C45A8E" w14:textId="77777777" w:rsidR="00A92454" w:rsidRDefault="00A92454" w:rsidP="000E76AD">
      <w:pPr>
        <w:rPr>
          <w:sz w:val="20"/>
          <w:szCs w:val="20"/>
        </w:rPr>
      </w:pPr>
    </w:p>
    <w:p w14:paraId="77A6A747" w14:textId="43A199C8" w:rsidR="001A06AC" w:rsidRPr="001A06AC" w:rsidRDefault="000E76AD" w:rsidP="000E76AD">
      <w:pPr>
        <w:rPr>
          <w:sz w:val="20"/>
          <w:szCs w:val="20"/>
        </w:rPr>
      </w:pPr>
      <w:r>
        <w:rPr>
          <w:sz w:val="20"/>
          <w:szCs w:val="20"/>
        </w:rPr>
        <w:t xml:space="preserve">Лот №1, аналог 1: цена </w:t>
      </w:r>
      <w:r w:rsidR="001A06AC">
        <w:rPr>
          <w:sz w:val="20"/>
          <w:szCs w:val="20"/>
          <w:lang w:val="en-US"/>
        </w:rPr>
        <w:t>110</w:t>
      </w:r>
      <w:r>
        <w:rPr>
          <w:sz w:val="20"/>
          <w:szCs w:val="20"/>
          <w:lang w:val="en-US"/>
        </w:rPr>
        <w:t xml:space="preserve"> 000 </w:t>
      </w:r>
      <w:r>
        <w:rPr>
          <w:sz w:val="20"/>
          <w:szCs w:val="20"/>
        </w:rPr>
        <w:t>руб.</w:t>
      </w:r>
    </w:p>
    <w:p w14:paraId="5A1A9B67" w14:textId="6D653D80" w:rsidR="00A92454" w:rsidRDefault="001A06AC" w:rsidP="000E76AD">
      <w:pPr>
        <w:rPr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76BFE420" wp14:editId="2C650E96">
            <wp:extent cx="4030980" cy="23241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047" t="27307" r="29974" b="7114"/>
                    <a:stretch/>
                  </pic:blipFill>
                  <pic:spPr bwMode="auto">
                    <a:xfrm>
                      <a:off x="0" y="0"/>
                      <a:ext cx="4030980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BFE329" w14:textId="77777777" w:rsidR="001A06AC" w:rsidRDefault="001A06AC" w:rsidP="000E76AD">
      <w:pPr>
        <w:rPr>
          <w:sz w:val="20"/>
          <w:szCs w:val="20"/>
          <w:lang w:val="en-US"/>
        </w:rPr>
      </w:pPr>
      <w:hyperlink r:id="rId8" w:history="1">
        <w:r w:rsidRPr="00446496">
          <w:rPr>
            <w:rStyle w:val="a6"/>
            <w:sz w:val="20"/>
            <w:szCs w:val="20"/>
            <w:lang w:val="en-US"/>
          </w:rPr>
          <w:t>https://www.avito.ru/moskovskaya_oblast_krasnoznamensk/avtomobili/datsun_on-do_1.6_mt_2014_139_200_km_8216999531?context=H4sIAAAAAAAA_wFYAKf_YTozOntzOjEzOiJhdXRvTG9hbnNNYXNrIjtpOjE7czoxMzoibG9jYWxQcmlvcml0eSI7YjowO3M6MToieCI7czoxNjoiaEtWeVlnZHFncllvb3JGeiI7fXBa6DxYAAAA</w:t>
        </w:r>
      </w:hyperlink>
    </w:p>
    <w:p w14:paraId="446B771B" w14:textId="55F2AE58" w:rsidR="001A06AC" w:rsidRPr="001A06AC" w:rsidRDefault="000E76AD" w:rsidP="000E76AD">
      <w:pPr>
        <w:rPr>
          <w:sz w:val="20"/>
          <w:szCs w:val="20"/>
        </w:rPr>
      </w:pPr>
      <w:r>
        <w:rPr>
          <w:sz w:val="20"/>
          <w:szCs w:val="20"/>
        </w:rPr>
        <w:lastRenderedPageBreak/>
        <w:t>Лот №1, аналог 2</w:t>
      </w:r>
      <w:r w:rsidR="001A06AC">
        <w:rPr>
          <w:sz w:val="20"/>
          <w:szCs w:val="20"/>
        </w:rPr>
        <w:t>, цена: 100 0</w:t>
      </w:r>
      <w:r>
        <w:rPr>
          <w:sz w:val="20"/>
          <w:szCs w:val="20"/>
        </w:rPr>
        <w:t>00 руб.</w:t>
      </w:r>
    </w:p>
    <w:p w14:paraId="393CFD99" w14:textId="0282DACA" w:rsidR="000E76AD" w:rsidRDefault="001A06AC" w:rsidP="000E76AD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63793909" wp14:editId="48283D28">
            <wp:extent cx="4091940" cy="2506980"/>
            <wp:effectExtent l="0" t="0" r="381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531" t="15911" r="28522" b="13349"/>
                    <a:stretch/>
                  </pic:blipFill>
                  <pic:spPr bwMode="auto">
                    <a:xfrm>
                      <a:off x="0" y="0"/>
                      <a:ext cx="4091940" cy="2506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1035F2" w14:textId="764FF038" w:rsidR="001A06AC" w:rsidRDefault="001A06AC" w:rsidP="000E76AD">
      <w:pPr>
        <w:rPr>
          <w:sz w:val="20"/>
          <w:szCs w:val="20"/>
        </w:rPr>
      </w:pPr>
      <w:hyperlink r:id="rId10" w:history="1">
        <w:r w:rsidRPr="00446496">
          <w:rPr>
            <w:rStyle w:val="a6"/>
            <w:sz w:val="20"/>
            <w:szCs w:val="20"/>
          </w:rPr>
          <w:t>https://www.avito.ru/nizhniy_novgorod/avtomobili/datsun_on-do_1.6_mt_2014_bityy_374_371_km_8248978635?context=H4sIAAAAAAAA_wFYAKf_YTozOntzOjEzOiJhdXRvTG9hbnNNYXNrIjtpOjA7czoxMzoibG9jYWxQcmlvcml0eSI7YjowO3M6MToieCI7czoxNjoiaEtWeVlnZHFncllvb3JGeiI7ff_UO_ZYAAAA</w:t>
        </w:r>
      </w:hyperlink>
    </w:p>
    <w:p w14:paraId="5BF8B466" w14:textId="77777777" w:rsidR="001A06AC" w:rsidRPr="001A06AC" w:rsidRDefault="001A06AC" w:rsidP="000E76AD">
      <w:pPr>
        <w:rPr>
          <w:sz w:val="20"/>
          <w:szCs w:val="20"/>
        </w:rPr>
      </w:pPr>
    </w:p>
    <w:p w14:paraId="113CC681" w14:textId="1C4C3ECA" w:rsidR="001A06AC" w:rsidRPr="001A06AC" w:rsidRDefault="007A4D62" w:rsidP="000E76AD">
      <w:pPr>
        <w:rPr>
          <w:sz w:val="20"/>
          <w:szCs w:val="20"/>
        </w:rPr>
      </w:pPr>
      <w:r>
        <w:rPr>
          <w:sz w:val="20"/>
          <w:szCs w:val="20"/>
        </w:rPr>
        <w:t>Лот №1, аналог 3, цена: 150</w:t>
      </w:r>
      <w:r w:rsidR="000E76AD">
        <w:rPr>
          <w:sz w:val="20"/>
          <w:szCs w:val="20"/>
        </w:rPr>
        <w:t> 000 руб.</w:t>
      </w:r>
    </w:p>
    <w:p w14:paraId="4B39558D" w14:textId="77777777" w:rsidR="007A4D62" w:rsidRDefault="007A4D62" w:rsidP="000E76AD">
      <w:pPr>
        <w:rPr>
          <w:noProof/>
        </w:rPr>
      </w:pPr>
    </w:p>
    <w:p w14:paraId="60FE442F" w14:textId="40C4713F" w:rsidR="00A92454" w:rsidRDefault="001A06AC" w:rsidP="000E76AD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6DBCC3DC" wp14:editId="205A0BE7">
            <wp:extent cx="3893820" cy="23774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7498" t="18922" r="30700" b="13994"/>
                    <a:stretch/>
                  </pic:blipFill>
                  <pic:spPr bwMode="auto">
                    <a:xfrm>
                      <a:off x="0" y="0"/>
                      <a:ext cx="3893820" cy="2377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3A34CB" w14:textId="763625BB" w:rsidR="001A06AC" w:rsidRDefault="001A06AC" w:rsidP="000E76AD">
      <w:pPr>
        <w:rPr>
          <w:sz w:val="20"/>
          <w:szCs w:val="20"/>
        </w:rPr>
      </w:pPr>
      <w:hyperlink r:id="rId12" w:history="1">
        <w:r w:rsidRPr="00446496">
          <w:rPr>
            <w:rStyle w:val="a6"/>
            <w:sz w:val="20"/>
            <w:szCs w:val="20"/>
          </w:rPr>
          <w:t>https://auto.ru/cars/used/sale/datsun/on_do/1133114512-0def6cef/</w:t>
        </w:r>
      </w:hyperlink>
    </w:p>
    <w:p w14:paraId="0A97B556" w14:textId="77777777" w:rsidR="001A06AC" w:rsidRPr="001A06AC" w:rsidRDefault="001A06AC" w:rsidP="000E76AD">
      <w:pPr>
        <w:rPr>
          <w:sz w:val="20"/>
          <w:szCs w:val="20"/>
        </w:rPr>
      </w:pPr>
    </w:p>
    <w:p w14:paraId="12055975" w14:textId="265A7869" w:rsidR="001A06AC" w:rsidRPr="001A06AC" w:rsidRDefault="007A4D62" w:rsidP="000E76AD">
      <w:pPr>
        <w:rPr>
          <w:sz w:val="20"/>
          <w:szCs w:val="20"/>
        </w:rPr>
      </w:pPr>
      <w:r>
        <w:rPr>
          <w:sz w:val="20"/>
          <w:szCs w:val="20"/>
        </w:rPr>
        <w:t>Лот №1, аналог 4, цена: 13</w:t>
      </w:r>
      <w:r w:rsidR="00A92454">
        <w:rPr>
          <w:sz w:val="20"/>
          <w:szCs w:val="20"/>
        </w:rPr>
        <w:t>0 000 руб.</w:t>
      </w:r>
    </w:p>
    <w:p w14:paraId="0AD03077" w14:textId="034A68DB" w:rsidR="00A92454" w:rsidRDefault="001A06AC" w:rsidP="000E76AD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58E5FE49" wp14:editId="71568862">
            <wp:extent cx="4145280" cy="247650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6531" t="15696" r="27676" b="14424"/>
                    <a:stretch/>
                  </pic:blipFill>
                  <pic:spPr bwMode="auto">
                    <a:xfrm>
                      <a:off x="0" y="0"/>
                      <a:ext cx="4145280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330817" w14:textId="77777777" w:rsidR="007A4D62" w:rsidRDefault="007A4D62" w:rsidP="000E76AD">
      <w:pPr>
        <w:rPr>
          <w:sz w:val="20"/>
          <w:szCs w:val="20"/>
        </w:rPr>
      </w:pPr>
      <w:hyperlink r:id="rId14" w:history="1">
        <w:r w:rsidRPr="00446496">
          <w:rPr>
            <w:rStyle w:val="a6"/>
            <w:sz w:val="20"/>
            <w:szCs w:val="20"/>
          </w:rPr>
          <w:t>https://www.avito.ru/olhovka/avtomobili/datsun_on-do_1.6_mt_2014_bityy_80_000_km_8206924864?context=H4sIAAAAAAAA_wFYAKf_YTozOntzOjEzOiJhdXRvTG9hbnNNYXNrIjtpOjA7czoxMzoibG9jYWxQcmlvcml0eSI7YjowO3M6MToieCI7czoxNjoiaEtWeVlnZHFncllvb3JGeiI7ff_UO_ZYAAAA</w:t>
        </w:r>
      </w:hyperlink>
    </w:p>
    <w:p w14:paraId="1AFCD0BB" w14:textId="77DF6F9F" w:rsidR="007A4D62" w:rsidRDefault="007A4D62" w:rsidP="000E76AD">
      <w:pPr>
        <w:rPr>
          <w:sz w:val="20"/>
          <w:szCs w:val="20"/>
        </w:rPr>
      </w:pPr>
      <w:r>
        <w:rPr>
          <w:sz w:val="20"/>
          <w:szCs w:val="20"/>
        </w:rPr>
        <w:lastRenderedPageBreak/>
        <w:t>Лот №1, аналог 5, цена: 180 000</w:t>
      </w:r>
      <w:r w:rsidR="00A92454">
        <w:rPr>
          <w:sz w:val="20"/>
          <w:szCs w:val="20"/>
        </w:rPr>
        <w:t xml:space="preserve"> руб. </w:t>
      </w:r>
    </w:p>
    <w:p w14:paraId="51CA2637" w14:textId="77777777" w:rsidR="007A4D62" w:rsidRPr="007A4D62" w:rsidRDefault="007A4D62" w:rsidP="000E76AD">
      <w:pPr>
        <w:rPr>
          <w:sz w:val="20"/>
          <w:szCs w:val="20"/>
        </w:rPr>
      </w:pPr>
    </w:p>
    <w:p w14:paraId="074B0A57" w14:textId="60C92E98" w:rsidR="000E76AD" w:rsidRDefault="007A4D62" w:rsidP="000E76AD">
      <w:pPr>
        <w:rPr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7E969154" wp14:editId="76558F6E">
            <wp:extent cx="3901440" cy="266700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8103" t="19996" r="29973" b="4748"/>
                    <a:stretch/>
                  </pic:blipFill>
                  <pic:spPr bwMode="auto">
                    <a:xfrm>
                      <a:off x="0" y="0"/>
                      <a:ext cx="3901440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0D63DF" w14:textId="56B4BB40" w:rsidR="007A4D62" w:rsidRDefault="007A4D62" w:rsidP="000E76AD">
      <w:pPr>
        <w:rPr>
          <w:sz w:val="20"/>
          <w:szCs w:val="20"/>
          <w:lang w:val="en-US"/>
        </w:rPr>
      </w:pPr>
      <w:hyperlink r:id="rId16" w:history="1">
        <w:r w:rsidRPr="00446496">
          <w:rPr>
            <w:rStyle w:val="a6"/>
            <w:sz w:val="20"/>
            <w:szCs w:val="20"/>
            <w:lang w:val="en-US"/>
          </w:rPr>
          <w:t>https://auto.ru/cars/used/sale/datsun/on_do/1132913316-e92c17b9/</w:t>
        </w:r>
      </w:hyperlink>
    </w:p>
    <w:p w14:paraId="0AA7234C" w14:textId="77777777" w:rsidR="007A4D62" w:rsidRPr="000E76AD" w:rsidRDefault="007A4D62" w:rsidP="000E76AD">
      <w:pPr>
        <w:rPr>
          <w:sz w:val="20"/>
          <w:szCs w:val="20"/>
          <w:lang w:val="en-US"/>
        </w:rPr>
      </w:pPr>
    </w:p>
    <w:p w14:paraId="555F4122" w14:textId="41D0A18D" w:rsid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Таким образом, средняя цена на лот №1 автомобиль, </w:t>
      </w:r>
      <w:r>
        <w:rPr>
          <w:sz w:val="20"/>
          <w:szCs w:val="20"/>
        </w:rPr>
        <w:t>г</w:t>
      </w:r>
      <w:r w:rsidRPr="00A92454">
        <w:rPr>
          <w:sz w:val="20"/>
          <w:szCs w:val="20"/>
        </w:rPr>
        <w:t>од выпуска: 20</w:t>
      </w:r>
      <w:r w:rsidR="007A4D62">
        <w:rPr>
          <w:sz w:val="20"/>
          <w:szCs w:val="20"/>
        </w:rPr>
        <w:t>14</w:t>
      </w:r>
      <w:r w:rsidRPr="00A92454">
        <w:rPr>
          <w:sz w:val="20"/>
          <w:szCs w:val="20"/>
        </w:rPr>
        <w:t xml:space="preserve"> рассчитывается по формуле: </w:t>
      </w:r>
    </w:p>
    <w:p w14:paraId="2070C78E" w14:textId="56A00EA9" w:rsidR="00A92454" w:rsidRP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 </w:t>
      </w:r>
    </w:p>
    <w:p w14:paraId="21A45174" w14:textId="2705E7D2" w:rsid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>(</w:t>
      </w:r>
      <w:r w:rsidR="007A4D62" w:rsidRPr="007A4D62">
        <w:rPr>
          <w:sz w:val="20"/>
          <w:szCs w:val="20"/>
        </w:rPr>
        <w:t xml:space="preserve">110 000 </w:t>
      </w:r>
      <w:r w:rsidRPr="00A92454">
        <w:rPr>
          <w:sz w:val="20"/>
          <w:szCs w:val="20"/>
        </w:rPr>
        <w:t xml:space="preserve">+ </w:t>
      </w:r>
      <w:r w:rsidR="007A4D62" w:rsidRPr="007A4D62">
        <w:rPr>
          <w:sz w:val="20"/>
          <w:szCs w:val="20"/>
        </w:rPr>
        <w:t xml:space="preserve">100 000 </w:t>
      </w:r>
      <w:r w:rsidRPr="00A92454">
        <w:rPr>
          <w:sz w:val="20"/>
          <w:szCs w:val="20"/>
        </w:rPr>
        <w:t xml:space="preserve">+ </w:t>
      </w:r>
      <w:r w:rsidR="007A4D62">
        <w:rPr>
          <w:sz w:val="20"/>
          <w:szCs w:val="20"/>
        </w:rPr>
        <w:t xml:space="preserve">150 000 </w:t>
      </w:r>
      <w:r w:rsidRPr="00A92454">
        <w:rPr>
          <w:sz w:val="20"/>
          <w:szCs w:val="20"/>
        </w:rPr>
        <w:t xml:space="preserve">+ </w:t>
      </w:r>
      <w:r w:rsidR="007A4D62" w:rsidRPr="007A4D62">
        <w:rPr>
          <w:sz w:val="20"/>
          <w:szCs w:val="20"/>
        </w:rPr>
        <w:t xml:space="preserve">130 000 </w:t>
      </w:r>
      <w:r w:rsidRPr="00A92454">
        <w:rPr>
          <w:sz w:val="20"/>
          <w:szCs w:val="20"/>
        </w:rPr>
        <w:t xml:space="preserve">+ </w:t>
      </w:r>
      <w:r w:rsidR="007A4D62">
        <w:rPr>
          <w:sz w:val="20"/>
          <w:szCs w:val="20"/>
        </w:rPr>
        <w:t>180 000</w:t>
      </w:r>
      <w:r w:rsidRPr="00A92454">
        <w:rPr>
          <w:sz w:val="20"/>
          <w:szCs w:val="20"/>
        </w:rPr>
        <w:t>)</w:t>
      </w:r>
      <w:r>
        <w:rPr>
          <w:sz w:val="20"/>
          <w:szCs w:val="20"/>
        </w:rPr>
        <w:t>:5</w:t>
      </w:r>
      <w:r w:rsidRPr="00A92454">
        <w:rPr>
          <w:sz w:val="20"/>
          <w:szCs w:val="20"/>
        </w:rPr>
        <w:t xml:space="preserve"> = </w:t>
      </w:r>
      <w:r w:rsidR="007A4D62" w:rsidRPr="007A4D62">
        <w:rPr>
          <w:sz w:val="20"/>
          <w:szCs w:val="20"/>
        </w:rPr>
        <w:t>134</w:t>
      </w:r>
      <w:r w:rsidR="007A4D62">
        <w:rPr>
          <w:sz w:val="20"/>
          <w:szCs w:val="20"/>
        </w:rPr>
        <w:t> </w:t>
      </w:r>
      <w:r w:rsidR="007A4D62" w:rsidRPr="007A4D62">
        <w:rPr>
          <w:sz w:val="20"/>
          <w:szCs w:val="20"/>
        </w:rPr>
        <w:t>000</w:t>
      </w:r>
      <w:r w:rsidR="007A4D62">
        <w:rPr>
          <w:sz w:val="20"/>
          <w:szCs w:val="20"/>
        </w:rPr>
        <w:t xml:space="preserve"> </w:t>
      </w:r>
      <w:r w:rsidRPr="00A92454">
        <w:rPr>
          <w:sz w:val="20"/>
          <w:szCs w:val="20"/>
        </w:rPr>
        <w:t xml:space="preserve">рублей. </w:t>
      </w:r>
    </w:p>
    <w:p w14:paraId="78540E0B" w14:textId="77777777" w:rsidR="00A92454" w:rsidRPr="00A92454" w:rsidRDefault="00A92454" w:rsidP="00A92454">
      <w:pPr>
        <w:rPr>
          <w:sz w:val="20"/>
          <w:szCs w:val="20"/>
        </w:rPr>
      </w:pPr>
    </w:p>
    <w:p w14:paraId="37D591D4" w14:textId="156CD23C" w:rsidR="00A92454" w:rsidRP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Итого, рыночная цена автомобиля лот №1 автомобиль, </w:t>
      </w:r>
      <w:r>
        <w:rPr>
          <w:sz w:val="20"/>
          <w:szCs w:val="20"/>
        </w:rPr>
        <w:t>г</w:t>
      </w:r>
      <w:r w:rsidRPr="00A92454">
        <w:rPr>
          <w:sz w:val="20"/>
          <w:szCs w:val="20"/>
        </w:rPr>
        <w:t>од выпуска: 20</w:t>
      </w:r>
      <w:r w:rsidR="007A4D62">
        <w:rPr>
          <w:sz w:val="20"/>
          <w:szCs w:val="20"/>
        </w:rPr>
        <w:t xml:space="preserve">14 </w:t>
      </w:r>
      <w:r>
        <w:rPr>
          <w:sz w:val="20"/>
          <w:szCs w:val="20"/>
        </w:rPr>
        <w:t>–</w:t>
      </w:r>
      <w:r w:rsidRPr="00A92454">
        <w:rPr>
          <w:sz w:val="20"/>
          <w:szCs w:val="20"/>
        </w:rPr>
        <w:t xml:space="preserve"> </w:t>
      </w:r>
      <w:r w:rsidR="007A4D62" w:rsidRPr="007A4D62">
        <w:rPr>
          <w:sz w:val="20"/>
          <w:szCs w:val="20"/>
        </w:rPr>
        <w:t>134</w:t>
      </w:r>
      <w:r w:rsidR="007A4D62">
        <w:rPr>
          <w:sz w:val="20"/>
          <w:szCs w:val="20"/>
        </w:rPr>
        <w:t> </w:t>
      </w:r>
      <w:r w:rsidR="007A4D62" w:rsidRPr="007A4D62">
        <w:rPr>
          <w:sz w:val="20"/>
          <w:szCs w:val="20"/>
        </w:rPr>
        <w:t>000</w:t>
      </w:r>
      <w:r w:rsidR="007A4D62">
        <w:rPr>
          <w:sz w:val="20"/>
          <w:szCs w:val="20"/>
        </w:rPr>
        <w:t xml:space="preserve"> </w:t>
      </w:r>
      <w:r w:rsidRPr="00A92454">
        <w:rPr>
          <w:sz w:val="20"/>
          <w:szCs w:val="20"/>
        </w:rPr>
        <w:t>рублей</w:t>
      </w:r>
      <w:r>
        <w:rPr>
          <w:sz w:val="20"/>
          <w:szCs w:val="20"/>
        </w:rPr>
        <w:t>.</w:t>
      </w:r>
    </w:p>
    <w:p w14:paraId="17483ED2" w14:textId="77777777" w:rsidR="00A92454" w:rsidRP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 </w:t>
      </w:r>
    </w:p>
    <w:p w14:paraId="6921D1D8" w14:textId="5A48E9A9" w:rsidR="00A92454" w:rsidRPr="00A92454" w:rsidRDefault="00A92454" w:rsidP="00A92454">
      <w:pPr>
        <w:rPr>
          <w:sz w:val="20"/>
          <w:szCs w:val="20"/>
        </w:rPr>
      </w:pPr>
      <w:r w:rsidRPr="00A92454">
        <w:rPr>
          <w:sz w:val="20"/>
          <w:szCs w:val="20"/>
        </w:rPr>
        <w:t xml:space="preserve"> </w:t>
      </w:r>
    </w:p>
    <w:p w14:paraId="4C465481" w14:textId="7EF3ABB9" w:rsidR="00F9240A" w:rsidRDefault="00A92454" w:rsidP="00A92454">
      <w:pPr>
        <w:rPr>
          <w:sz w:val="20"/>
          <w:szCs w:val="20"/>
          <w:lang w:val="en-US"/>
        </w:rPr>
      </w:pPr>
      <w:r w:rsidRPr="00A92454">
        <w:rPr>
          <w:sz w:val="20"/>
          <w:szCs w:val="20"/>
          <w:lang w:val="en-US"/>
        </w:rPr>
        <w:t>Фото автомобиля и документы:</w:t>
      </w:r>
    </w:p>
    <w:p w14:paraId="61F7A770" w14:textId="77777777" w:rsidR="00125FDC" w:rsidRDefault="00125FDC">
      <w:pPr>
        <w:pStyle w:val="a3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27162AFA" wp14:editId="2861B815">
            <wp:extent cx="6300470" cy="8910955"/>
            <wp:effectExtent l="0" t="0" r="508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00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1DFE94F6" wp14:editId="6C943F3A">
            <wp:extent cx="6300470" cy="8910955"/>
            <wp:effectExtent l="0" t="0" r="508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002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49CCA373" wp14:editId="5C190AC4">
            <wp:extent cx="6300470" cy="8910955"/>
            <wp:effectExtent l="0" t="0" r="5080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003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2470AC55" wp14:editId="039D7BDD">
            <wp:extent cx="6300470" cy="8910955"/>
            <wp:effectExtent l="0" t="0" r="508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004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5D809" w14:textId="0CF9C8F9" w:rsidR="00125FDC" w:rsidRDefault="00125FDC">
      <w:pPr>
        <w:pStyle w:val="a3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659FC242" wp14:editId="3CEC5AF5">
            <wp:extent cx="2613660" cy="3726180"/>
            <wp:effectExtent l="0" t="0" r="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06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52" t="14623" r="23564" b="43561"/>
                    <a:stretch/>
                  </pic:blipFill>
                  <pic:spPr bwMode="auto">
                    <a:xfrm>
                      <a:off x="0" y="0"/>
                      <a:ext cx="2613660" cy="3726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66E7E2B" wp14:editId="20B68AA9">
            <wp:extent cx="2781300" cy="3688080"/>
            <wp:effectExtent l="0" t="0" r="0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005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97" t="12571" r="22959" b="46041"/>
                    <a:stretch/>
                  </pic:blipFill>
                  <pic:spPr bwMode="auto">
                    <a:xfrm>
                      <a:off x="0" y="0"/>
                      <a:ext cx="2781300" cy="368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BF047E" w14:textId="119FDD4D" w:rsidR="005C6363" w:rsidRPr="000E76AD" w:rsidRDefault="00125FDC">
      <w:pPr>
        <w:pStyle w:val="a3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3D81F1E3" wp14:editId="77F7FFB9">
            <wp:extent cx="6300470" cy="8916035"/>
            <wp:effectExtent l="0" t="0" r="508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0007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4323434D" wp14:editId="0D9482B0">
            <wp:extent cx="6300470" cy="8916035"/>
            <wp:effectExtent l="0" t="0" r="508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0008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6F87C011" wp14:editId="136F3C20">
            <wp:extent cx="6300470" cy="8916035"/>
            <wp:effectExtent l="0" t="0" r="508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0009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6ABC1E7F" wp14:editId="2EB3807B">
            <wp:extent cx="6300470" cy="8916035"/>
            <wp:effectExtent l="0" t="0" r="508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0010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76ADCD50" wp14:editId="212EA250">
            <wp:extent cx="6219252" cy="88011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0011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0039" cy="8802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9"/>
        <w:gridCol w:w="2702"/>
        <w:gridCol w:w="2661"/>
      </w:tblGrid>
      <w:tr w:rsidR="005A0484" w14:paraId="6BD3F1F5" w14:textId="77777777">
        <w:trPr>
          <w:tblCellSpacing w:w="0" w:type="dxa"/>
        </w:trPr>
        <w:tc>
          <w:tcPr>
            <w:tcW w:w="5250" w:type="dxa"/>
            <w:hideMark/>
          </w:tcPr>
          <w:p w14:paraId="39DD685E" w14:textId="5352A508" w:rsidR="005A0484" w:rsidRPr="00592317" w:rsidRDefault="005A0484">
            <w:pPr>
              <w:pStyle w:val="a3"/>
              <w:rPr>
                <w:b/>
                <w:bCs/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592317">
              <w:rPr>
                <w:b/>
                <w:bCs/>
                <w:sz w:val="20"/>
                <w:szCs w:val="20"/>
              </w:rPr>
              <w:br/>
            </w:r>
            <w:r w:rsidR="00125FDC" w:rsidRPr="00125FDC">
              <w:rPr>
                <w:b/>
                <w:bCs/>
                <w:sz w:val="20"/>
                <w:szCs w:val="20"/>
              </w:rPr>
              <w:t>Андросик Полины Александровны</w:t>
            </w:r>
            <w:bookmarkStart w:id="0" w:name="_GoBack"/>
            <w:bookmarkEnd w:id="0"/>
          </w:p>
        </w:tc>
        <w:tc>
          <w:tcPr>
            <w:tcW w:w="3300" w:type="dxa"/>
            <w:vAlign w:val="center"/>
            <w:hideMark/>
          </w:tcPr>
          <w:p w14:paraId="7DF9C2B3" w14:textId="77777777" w:rsidR="005A0484" w:rsidRPr="00592317" w:rsidRDefault="005A0484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71AF4416" w14:textId="77777777" w:rsidR="005A0484" w:rsidRPr="00592317" w:rsidRDefault="005A0484">
            <w:pPr>
              <w:pStyle w:val="a3"/>
              <w:jc w:val="right"/>
              <w:rPr>
                <w:sz w:val="20"/>
                <w:szCs w:val="20"/>
              </w:rPr>
            </w:pPr>
            <w:r w:rsidRPr="00592317">
              <w:rPr>
                <w:b/>
                <w:bCs/>
                <w:sz w:val="20"/>
                <w:szCs w:val="20"/>
              </w:rPr>
              <w:t>М.В. Косточкина</w:t>
            </w:r>
          </w:p>
        </w:tc>
      </w:tr>
    </w:tbl>
    <w:p w14:paraId="3CF6287C" w14:textId="77777777" w:rsidR="005A0484" w:rsidRDefault="005A0484"/>
    <w:sectPr w:rsidR="005A0484">
      <w:footerReference w:type="default" r:id="rId28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B11D0" w14:textId="77777777" w:rsidR="00A25222" w:rsidRDefault="00A25222">
      <w:r>
        <w:separator/>
      </w:r>
    </w:p>
  </w:endnote>
  <w:endnote w:type="continuationSeparator" w:id="0">
    <w:p w14:paraId="3296E661" w14:textId="77777777" w:rsidR="00A25222" w:rsidRDefault="00A25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EBD9E" w14:textId="00897F25" w:rsidR="005A0484" w:rsidRDefault="005A0484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125FDC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15A6E" w14:textId="77777777" w:rsidR="00A25222" w:rsidRDefault="00A25222">
      <w:r>
        <w:separator/>
      </w:r>
    </w:p>
  </w:footnote>
  <w:footnote w:type="continuationSeparator" w:id="0">
    <w:p w14:paraId="69CB2392" w14:textId="77777777" w:rsidR="00A25222" w:rsidRDefault="00A25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F7B7B"/>
    <w:multiLevelType w:val="multilevel"/>
    <w:tmpl w:val="306C2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17"/>
    <w:rsid w:val="000E76AD"/>
    <w:rsid w:val="00125FDC"/>
    <w:rsid w:val="001A06AC"/>
    <w:rsid w:val="001F6B44"/>
    <w:rsid w:val="00473EE8"/>
    <w:rsid w:val="00592317"/>
    <w:rsid w:val="005A0484"/>
    <w:rsid w:val="005A5057"/>
    <w:rsid w:val="005C6363"/>
    <w:rsid w:val="007A4D62"/>
    <w:rsid w:val="008D35D1"/>
    <w:rsid w:val="00A25222"/>
    <w:rsid w:val="00A36F3B"/>
    <w:rsid w:val="00A92454"/>
    <w:rsid w:val="00AF1F9C"/>
    <w:rsid w:val="00B5597D"/>
    <w:rsid w:val="00BC2E1D"/>
    <w:rsid w:val="00BF228E"/>
    <w:rsid w:val="00CF6CCB"/>
    <w:rsid w:val="00F9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2AE408"/>
  <w15:chartTrackingRefBased/>
  <w15:docId w15:val="{00DE271D-A94B-46FC-BB64-1C9C6726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0E76A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E7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ito.ru/moskovskaya_oblast_krasnoznamensk/avtomobili/datsun_on-do_1.6_mt_2014_139_200_km_8216999531?context=H4sIAAAAAAAA_wFYAKf_YTozOntzOjEzOiJhdXRvTG9hbnNNYXNrIjtpOjE7czoxMzoibG9jYWxQcmlvcml0eSI7YjowO3M6MToieCI7czoxNjoiaEtWeVlnZHFncllvb3JGeiI7fXBa6DxYAAAA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settings" Target="settings.xml"/><Relationship Id="rId21" Type="http://schemas.openxmlformats.org/officeDocument/2006/relationships/image" Target="media/image10.jpg"/><Relationship Id="rId7" Type="http://schemas.openxmlformats.org/officeDocument/2006/relationships/image" Target="media/image1.png"/><Relationship Id="rId12" Type="http://schemas.openxmlformats.org/officeDocument/2006/relationships/hyperlink" Target="https://auto.ru/cars/used/sale/datsun/on_do/1133114512-0def6cef/" TargetMode="External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styles" Target="styles.xml"/><Relationship Id="rId16" Type="http://schemas.openxmlformats.org/officeDocument/2006/relationships/hyperlink" Target="https://auto.ru/cars/used/sale/datsun/on_do/1132913316-e92c17b9/" TargetMode="External"/><Relationship Id="rId20" Type="http://schemas.openxmlformats.org/officeDocument/2006/relationships/image" Target="media/image9.jp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3.jp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2.jpg"/><Relationship Id="rId28" Type="http://schemas.openxmlformats.org/officeDocument/2006/relationships/footer" Target="footer1.xml"/><Relationship Id="rId10" Type="http://schemas.openxmlformats.org/officeDocument/2006/relationships/hyperlink" Target="https://www.avito.ru/nizhniy_novgorod/avtomobili/datsun_on-do_1.6_mt_2014_bityy_374_371_km_8248978635?context=H4sIAAAAAAAA_wFYAKf_YTozOntzOjEzOiJhdXRvTG9hbnNNYXNrIjtpOjA7czoxMzoibG9jYWxQcmlvcml0eSI7YjowO3M6MToieCI7czoxNjoiaEtWeVlnZHFncllvb3JGeiI7ff_UO_ZYAAAA" TargetMode="External"/><Relationship Id="rId19" Type="http://schemas.openxmlformats.org/officeDocument/2006/relationships/image" Target="media/image8.jp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avito.ru/olhovka/avtomobili/datsun_on-do_1.6_mt_2014_bityy_80_000_km_8206924864?context=H4sIAAAAAAAA_wFYAKf_YTozOntzOjEzOiJhdXRvTG9hbnNNYXNrIjtpOjA7czoxMzoibG9jYWxQcmlvcml0eSI7YjowO3M6MToieCI7czoxNjoiaEtWeVlnZHFncllvb3JGeiI7ff_UO_ZYAAAA" TargetMode="External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VU8K</dc:creator>
  <cp:keywords/>
  <dc:description/>
  <cp:lastModifiedBy>Анна Езопихина</cp:lastModifiedBy>
  <cp:revision>2</cp:revision>
  <cp:lastPrinted>2026-06-04T09:49:00Z</cp:lastPrinted>
  <dcterms:created xsi:type="dcterms:W3CDTF">2026-07-14T13:52:00Z</dcterms:created>
  <dcterms:modified xsi:type="dcterms:W3CDTF">2026-07-14T13:52:00Z</dcterms:modified>
</cp:coreProperties>
</file>