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17FEB2D3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211D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74432786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804EE6" w:rsidRPr="00804EE6">
        <w:t>Базановой</w:t>
      </w:r>
      <w:proofErr w:type="spellEnd"/>
      <w:r w:rsidR="00804EE6" w:rsidRPr="00804EE6">
        <w:t xml:space="preserve"> Екатерины Александровны</w:t>
      </w:r>
      <w:r w:rsidRPr="000F463B">
        <w:t xml:space="preserve"> </w:t>
      </w:r>
      <w:proofErr w:type="spellStart"/>
      <w:r w:rsidR="00E54E8E" w:rsidRPr="00E54E8E">
        <w:t>Кемайкина</w:t>
      </w:r>
      <w:proofErr w:type="spellEnd"/>
      <w:r w:rsidR="00E54E8E" w:rsidRPr="00E54E8E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804EE6" w:rsidRPr="00804EE6">
        <w:t>города Санкт-Петербурга и Ленинградской области от 10.07.25 по делу №А56-36234/2025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3EDDB487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804EE6" w:rsidRPr="00804EE6">
        <w:rPr>
          <w:lang w:eastAsia="fa-IR" w:bidi="fa-IR"/>
        </w:rPr>
        <w:t>Базановой</w:t>
      </w:r>
      <w:proofErr w:type="spellEnd"/>
      <w:r w:rsidR="00804EE6" w:rsidRPr="00804EE6">
        <w:rPr>
          <w:lang w:eastAsia="fa-IR" w:bidi="fa-IR"/>
        </w:rPr>
        <w:t xml:space="preserve"> Екатерины Александровны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211D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804EE6">
        <w:t xml:space="preserve">составляет </w:t>
      </w:r>
      <w:r w:rsidR="00BE5DAB" w:rsidRPr="00804EE6">
        <w:t>2</w:t>
      </w:r>
      <w:r w:rsidRPr="00804EE6">
        <w:t>0 (Д</w:t>
      </w:r>
      <w:r w:rsidR="00BE5DAB" w:rsidRPr="00804EE6">
        <w:t>вадца</w:t>
      </w:r>
      <w:r w:rsidRPr="00804EE6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2E7E3EB" w14:textId="77777777" w:rsidR="00804EE6" w:rsidRDefault="001B6038" w:rsidP="00804EE6">
      <w:pPr>
        <w:snapToGrid w:val="0"/>
        <w:ind w:left="851"/>
      </w:pPr>
      <w:r w:rsidRPr="001B6038">
        <w:t xml:space="preserve">получатель - </w:t>
      </w:r>
      <w:proofErr w:type="spellStart"/>
      <w:r w:rsidR="00804EE6">
        <w:t>Базанова</w:t>
      </w:r>
      <w:proofErr w:type="spellEnd"/>
      <w:r w:rsidR="00804EE6">
        <w:t xml:space="preserve"> Екатерина Александровна </w:t>
      </w:r>
    </w:p>
    <w:p w14:paraId="051F8465" w14:textId="77777777" w:rsidR="00804EE6" w:rsidRDefault="00804EE6" w:rsidP="00804EE6">
      <w:pPr>
        <w:snapToGrid w:val="0"/>
        <w:ind w:left="851"/>
      </w:pPr>
      <w:r>
        <w:t xml:space="preserve">ИНН 301607550870, </w:t>
      </w:r>
    </w:p>
    <w:p w14:paraId="36831A51" w14:textId="77777777" w:rsidR="00804EE6" w:rsidRDefault="00804EE6" w:rsidP="00804EE6">
      <w:pPr>
        <w:snapToGrid w:val="0"/>
        <w:ind w:left="851"/>
      </w:pPr>
      <w:r>
        <w:t>р/с 40817810950223343981</w:t>
      </w:r>
    </w:p>
    <w:p w14:paraId="0E73D1EA" w14:textId="596944D9" w:rsidR="001B6038" w:rsidRDefault="001B6038" w:rsidP="00804EE6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E54E8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114020F4" w14:textId="77777777" w:rsidR="00804EE6" w:rsidRDefault="00804EE6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804EE6">
              <w:rPr>
                <w:color w:val="000000"/>
              </w:rPr>
              <w:t>Базановой</w:t>
            </w:r>
            <w:proofErr w:type="spellEnd"/>
            <w:r w:rsidRPr="00804EE6">
              <w:rPr>
                <w:color w:val="000000"/>
              </w:rPr>
              <w:t xml:space="preserve"> Екатерины Александровны</w:t>
            </w:r>
            <w:r w:rsidRPr="00804EE6">
              <w:rPr>
                <w:color w:val="000000"/>
              </w:rPr>
              <w:t xml:space="preserve"> </w:t>
            </w:r>
          </w:p>
          <w:p w14:paraId="6E1A75DB" w14:textId="148A1B25" w:rsidR="00E54E8E" w:rsidRDefault="00E54E8E" w:rsidP="008F76E1">
            <w:pPr>
              <w:snapToGrid w:val="0"/>
              <w:ind w:left="-105"/>
            </w:pPr>
            <w:proofErr w:type="spellStart"/>
            <w:r w:rsidRPr="00E54E8E">
              <w:t>Кемайкина</w:t>
            </w:r>
            <w:proofErr w:type="spellEnd"/>
            <w:r w:rsidRPr="00E54E8E">
              <w:t xml:space="preserve"> Ольга Олеговна </w:t>
            </w:r>
          </w:p>
          <w:p w14:paraId="0CDF8CD3" w14:textId="77777777" w:rsidR="00804EE6" w:rsidRDefault="001B6038" w:rsidP="00804EE6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804EE6">
              <w:t>Базанова</w:t>
            </w:r>
            <w:proofErr w:type="spellEnd"/>
            <w:r w:rsidR="00804EE6">
              <w:t xml:space="preserve"> Екатерина Александровна </w:t>
            </w:r>
          </w:p>
          <w:p w14:paraId="772A30D3" w14:textId="77777777" w:rsidR="00804EE6" w:rsidRDefault="00804EE6" w:rsidP="00804EE6">
            <w:pPr>
              <w:snapToGrid w:val="0"/>
              <w:ind w:left="-105"/>
            </w:pPr>
            <w:r>
              <w:t xml:space="preserve">ИНН 301607550870, </w:t>
            </w:r>
          </w:p>
          <w:p w14:paraId="25FDF14A" w14:textId="77777777" w:rsidR="00804EE6" w:rsidRDefault="00804EE6" w:rsidP="00804EE6">
            <w:pPr>
              <w:ind w:left="-105"/>
            </w:pPr>
            <w:r>
              <w:t>р/с 40817810950223343981</w:t>
            </w:r>
          </w:p>
          <w:p w14:paraId="2E0512AC" w14:textId="1B870600" w:rsidR="008F76E1" w:rsidRDefault="001B6038" w:rsidP="00804EE6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28EEB090" w:rsidR="000F463B" w:rsidRPr="000F463B" w:rsidRDefault="000F463B" w:rsidP="006A47FF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E54E8E">
              <w:t>О</w:t>
            </w:r>
            <w:r w:rsidRPr="000F463B">
              <w:t xml:space="preserve">. </w:t>
            </w:r>
            <w:proofErr w:type="spellStart"/>
            <w:r w:rsidR="00E54E8E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4F38BC63" w:rsidR="001B6038" w:rsidRDefault="001B6038" w:rsidP="00902D9B"/>
          <w:p w14:paraId="4E9FFA28" w14:textId="77777777" w:rsidR="002D44DF" w:rsidRDefault="002D44DF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D44DF"/>
    <w:rsid w:val="006333F7"/>
    <w:rsid w:val="00661288"/>
    <w:rsid w:val="006630EB"/>
    <w:rsid w:val="006A47FF"/>
    <w:rsid w:val="0072416B"/>
    <w:rsid w:val="00804EE6"/>
    <w:rsid w:val="008F76E1"/>
    <w:rsid w:val="00A439AB"/>
    <w:rsid w:val="00B27E8F"/>
    <w:rsid w:val="00BE5DAB"/>
    <w:rsid w:val="00D63FDE"/>
    <w:rsid w:val="00E54E8E"/>
    <w:rsid w:val="00F8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19</cp:revision>
  <dcterms:created xsi:type="dcterms:W3CDTF">2025-10-28T13:26:00Z</dcterms:created>
  <dcterms:modified xsi:type="dcterms:W3CDTF">2026-04-04T00:48:00Z</dcterms:modified>
</cp:coreProperties>
</file>