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A9EED" w14:textId="77777777" w:rsidR="007A2DD5" w:rsidRPr="0047648D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bookmarkStart w:id="0" w:name="_GoBack"/>
      <w:r w:rsidRPr="0047648D">
        <w:rPr>
          <w:rFonts w:ascii="Times New Roman" w:hAnsi="Times New Roman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47648D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47648D">
        <w:rPr>
          <w:rFonts w:ascii="Times New Roman" w:hAnsi="Times New Roman" w:cs="Times New Roman"/>
          <w:sz w:val="16"/>
          <w:szCs w:val="16"/>
          <w:lang w:val="ru-RU"/>
        </w:rPr>
        <w:t>к</w:t>
      </w:r>
      <w:r w:rsidRPr="0047648D">
        <w:rPr>
          <w:rFonts w:ascii="Times New Roman" w:hAnsi="Times New Roman" w:cs="Times New Roman"/>
          <w:spacing w:val="-12"/>
          <w:sz w:val="16"/>
          <w:szCs w:val="16"/>
          <w:lang w:val="ru-RU"/>
        </w:rPr>
        <w:t xml:space="preserve"> </w:t>
      </w:r>
      <w:r w:rsidRPr="0047648D">
        <w:rPr>
          <w:rFonts w:ascii="Times New Roman" w:hAnsi="Times New Roman" w:cs="Times New Roman"/>
          <w:sz w:val="16"/>
          <w:szCs w:val="16"/>
          <w:lang w:val="ru-RU"/>
        </w:rPr>
        <w:t>соглашению</w:t>
      </w:r>
      <w:r w:rsidRPr="0047648D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r w:rsidRPr="0047648D">
        <w:rPr>
          <w:rFonts w:ascii="Times New Roman" w:hAnsi="Times New Roman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47648D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47648D">
        <w:rPr>
          <w:rFonts w:ascii="Times New Roman" w:hAnsi="Times New Roman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47648D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47648D">
        <w:rPr>
          <w:rFonts w:ascii="Times New Roman" w:hAnsi="Times New Roman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47648D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b/>
          <w:sz w:val="19"/>
          <w:lang w:val="ru-RU"/>
        </w:rPr>
      </w:pPr>
    </w:p>
    <w:p w14:paraId="05BE0B7D" w14:textId="77777777" w:rsidR="007A2DD5" w:rsidRPr="0047648D" w:rsidRDefault="007A2DD5" w:rsidP="007A2DD5">
      <w:pPr>
        <w:tabs>
          <w:tab w:val="left" w:pos="2957"/>
        </w:tabs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Договор о задатке</w:t>
      </w:r>
      <w:r w:rsidRPr="0047648D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47648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303"/>
      </w:tblGrid>
      <w:tr w:rsidR="007A2DD5" w:rsidRPr="0047648D" w14:paraId="1126B58D" w14:textId="77777777" w:rsidTr="00E4027F">
        <w:tc>
          <w:tcPr>
            <w:tcW w:w="5533" w:type="dxa"/>
          </w:tcPr>
          <w:p w14:paraId="66CB772D" w14:textId="77777777" w:rsidR="007A2DD5" w:rsidRPr="0047648D" w:rsidRDefault="007A2DD5" w:rsidP="00E4027F">
            <w:pPr>
              <w:tabs>
                <w:tab w:val="left" w:pos="2957"/>
              </w:tabs>
              <w:ind w:firstLine="56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7648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47648D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76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47648D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67ABC8" w14:textId="77777777" w:rsidR="007A2DD5" w:rsidRPr="0047648D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35CC8E" w14:textId="77777777" w:rsidR="007A2DD5" w:rsidRPr="0047648D" w:rsidRDefault="007A2DD5" w:rsidP="007A2DD5">
      <w:pPr>
        <w:spacing w:before="1"/>
        <w:ind w:right="10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ООО «АукционПро»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, далее именуемое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«Оператор ЭТП»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47648D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(ФИО или наименование юридического</w:t>
      </w:r>
      <w:r w:rsidRPr="0047648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лица) ______________действующего(-ей)</w:t>
      </w:r>
      <w:r w:rsidRPr="0047648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на основании____________, именуемое (-ый) в</w:t>
      </w:r>
      <w:r w:rsidRPr="0047648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дальнейшем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«Заявитель»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47648D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369CB71E" w14:textId="77777777" w:rsidR="007A2DD5" w:rsidRPr="0047648D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7648D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3529CF78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________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47648D">
        <w:rPr>
          <w:rFonts w:ascii="Times New Roman" w:hAnsi="Times New Roman" w:cs="Times New Roman"/>
          <w:bCs/>
          <w:sz w:val="24"/>
          <w:szCs w:val="24"/>
          <w:lang w:val="ru-RU"/>
        </w:rPr>
        <w:t>Лоту</w:t>
      </w:r>
      <w:r w:rsidRPr="0047648D">
        <w:rPr>
          <w:rFonts w:ascii="Times New Roman" w:hAnsi="Times New Roman" w:cs="Times New Roman"/>
          <w:bCs/>
          <w:spacing w:val="2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bCs/>
          <w:sz w:val="24"/>
          <w:szCs w:val="24"/>
          <w:lang w:val="ru-RU"/>
        </w:rPr>
        <w:t>№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электронной площадке АукционПро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по адресу </w:t>
      </w:r>
      <w:hyperlink r:id="rId6" w:history="1">
        <w:r w:rsidRPr="0047648D">
          <w:rPr>
            <w:rStyle w:val="a7"/>
            <w:rFonts w:ascii="Times New Roman" w:hAnsi="Times New Roman"/>
            <w:sz w:val="24"/>
            <w:szCs w:val="24"/>
            <w:u w:val="none"/>
            <w:lang w:val="ru-RU"/>
          </w:rPr>
          <w:t>http://www.au-pro.ru/</w:t>
        </w:r>
      </w:hyperlink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47648D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47648D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47648D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544E150" w14:textId="77777777" w:rsidR="007A2DD5" w:rsidRPr="0047648D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7648D">
        <w:rPr>
          <w:rFonts w:ascii="Times New Roman" w:hAnsi="Times New Roman" w:cs="Times New Roman"/>
          <w:sz w:val="24"/>
          <w:szCs w:val="24"/>
        </w:rPr>
        <w:t>Порядок и сроки расчетов</w:t>
      </w:r>
    </w:p>
    <w:p w14:paraId="0E847CFA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7648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причитающихся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купли-продажи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признания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победителем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в следующий</w:t>
      </w:r>
      <w:r w:rsidRPr="0047648D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срок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94CA5B4" w14:textId="77777777" w:rsidR="007A2DD5" w:rsidRPr="0047648D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47648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47648D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47648D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47648D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47648D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48D">
        <w:rPr>
          <w:rFonts w:ascii="Times New Roman" w:hAnsi="Times New Roman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47648D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р/с № </w:t>
      </w:r>
      <w:r w:rsidR="009F17E6" w:rsidRPr="0047648D">
        <w:rPr>
          <w:rFonts w:ascii="Times New Roman" w:hAnsi="Times New Roman" w:cs="Times New Roman"/>
          <w:sz w:val="24"/>
          <w:szCs w:val="24"/>
          <w:lang w:val="ru-RU"/>
        </w:rPr>
        <w:t>40702810300000010803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r w:rsidR="009F17E6" w:rsidRPr="0047648D">
        <w:rPr>
          <w:rFonts w:ascii="Times New Roman" w:hAnsi="Times New Roman" w:cs="Times New Roman"/>
          <w:sz w:val="24"/>
          <w:szCs w:val="24"/>
          <w:lang w:val="ru-RU"/>
        </w:rPr>
        <w:t>"СДМ-Банк" (ПАО)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812FA6" w14:textId="49A8C17B" w:rsidR="007A2DD5" w:rsidRPr="0047648D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к/с № </w:t>
      </w:r>
      <w:r w:rsidR="009F17E6" w:rsidRPr="0047648D">
        <w:rPr>
          <w:rFonts w:ascii="Times New Roman" w:hAnsi="Times New Roman" w:cs="Times New Roman"/>
          <w:sz w:val="24"/>
          <w:szCs w:val="24"/>
          <w:lang w:val="ru-RU"/>
        </w:rPr>
        <w:t>30101810845250000685</w:t>
      </w:r>
    </w:p>
    <w:p w14:paraId="230DBCA9" w14:textId="286D1B23" w:rsidR="007A2DD5" w:rsidRPr="0047648D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БИК: </w:t>
      </w:r>
      <w:r w:rsidR="009F17E6" w:rsidRPr="0047648D">
        <w:rPr>
          <w:rFonts w:ascii="Times New Roman" w:hAnsi="Times New Roman" w:cs="Times New Roman"/>
          <w:sz w:val="24"/>
          <w:szCs w:val="24"/>
          <w:lang w:val="ru-RU"/>
        </w:rPr>
        <w:t>044525685</w:t>
      </w:r>
    </w:p>
    <w:p w14:paraId="610B7290" w14:textId="77777777" w:rsidR="007A2DD5" w:rsidRPr="0047648D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47648D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</w:t>
      </w: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но не ранее срока установленного п. 15 ст. 110 Федерального закона 127-ФЗ.</w:t>
      </w:r>
    </w:p>
    <w:p w14:paraId="55A08E7B" w14:textId="01EEFB6F" w:rsidR="001F3413" w:rsidRPr="0047648D" w:rsidRDefault="001F3413" w:rsidP="001F3413">
      <w:pPr>
        <w:pStyle w:val="1"/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r w:rsidRPr="0047648D">
        <w:rPr>
          <w:rFonts w:ascii="Times New Roman" w:hAnsi="Times New Roman" w:cs="Times New Roman"/>
          <w:b w:val="0"/>
          <w:sz w:val="24"/>
          <w:szCs w:val="24"/>
        </w:rPr>
        <w:t>zadatok</w:t>
      </w: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>@</w:t>
      </w:r>
      <w:r w:rsidRPr="0047648D">
        <w:rPr>
          <w:rFonts w:ascii="Times New Roman" w:hAnsi="Times New Roman" w:cs="Times New Roman"/>
          <w:b w:val="0"/>
          <w:sz w:val="24"/>
          <w:szCs w:val="24"/>
        </w:rPr>
        <w:t>au</w:t>
      </w: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>-</w:t>
      </w:r>
      <w:r w:rsidRPr="0047648D">
        <w:rPr>
          <w:rFonts w:ascii="Times New Roman" w:hAnsi="Times New Roman" w:cs="Times New Roman"/>
          <w:b w:val="0"/>
          <w:sz w:val="24"/>
          <w:szCs w:val="24"/>
        </w:rPr>
        <w:t>pro</w:t>
      </w: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Pr="0047648D">
        <w:rPr>
          <w:rFonts w:ascii="Times New Roman" w:hAnsi="Times New Roman" w:cs="Times New Roman"/>
          <w:b w:val="0"/>
          <w:sz w:val="24"/>
          <w:szCs w:val="24"/>
        </w:rPr>
        <w:t>ru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47648D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47648D">
        <w:rPr>
          <w:rFonts w:ascii="Times New Roman" w:hAnsi="Times New Roman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47648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47648D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Сумма Задатка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не возвращается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Заявителю в следующих</w:t>
      </w:r>
      <w:r w:rsidRPr="0047648D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47648D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течение 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законом №127-ФЗ</w:t>
      </w:r>
      <w:r w:rsidR="001F3413"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47648D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сроки.</w:t>
      </w:r>
    </w:p>
    <w:p w14:paraId="7229ABD9" w14:textId="77777777" w:rsidR="001F3413" w:rsidRPr="0047648D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47648D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случае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47648D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47648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47648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47648D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47648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также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случае,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если 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Заявитель,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при 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47648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47648D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47648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п.2.4.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настоящего 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Заявителя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по 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внесению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задатка 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>считаются</w:t>
      </w:r>
      <w:r w:rsidRPr="0047648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>невыполненными.</w:t>
      </w:r>
      <w:r w:rsidRPr="0047648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7648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>этом</w:t>
      </w:r>
      <w:r w:rsidRPr="0047648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случае</w:t>
      </w:r>
      <w:r w:rsidRPr="0047648D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Организатор</w:t>
      </w:r>
      <w:r w:rsidRPr="0047648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торгов,</w:t>
      </w:r>
      <w:r w:rsidRPr="0047648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вправе</w:t>
      </w:r>
      <w:r w:rsidRPr="0047648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47648D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допустить</w:t>
      </w:r>
      <w:r w:rsidRPr="0047648D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Заявителя</w:t>
      </w:r>
      <w:r w:rsidRPr="0047648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47648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участию</w:t>
      </w:r>
      <w:r w:rsidRPr="0047648D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7648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47648D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47648D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47648D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47648D" w:rsidRDefault="001F3413" w:rsidP="001F341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0EBA58" w14:textId="77777777" w:rsidR="007A2DD5" w:rsidRPr="0047648D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7648D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270F9990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7648D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торгах</w:t>
      </w:r>
    </w:p>
    <w:p w14:paraId="1C82E9C1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7" w:history="1">
        <w:r w:rsidRPr="0047648D">
          <w:rPr>
            <w:rStyle w:val="a7"/>
            <w:rFonts w:ascii="Times New Roman" w:hAnsi="Times New Roman"/>
            <w:sz w:val="24"/>
            <w:szCs w:val="24"/>
            <w:u w:val="none"/>
            <w:lang w:val="ru-RU"/>
          </w:rPr>
          <w:t>http://www.au-pro.ru/</w:t>
        </w:r>
      </w:hyperlink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47648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обязан незамедлительно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Организатор торгов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Оператора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b/>
          <w:sz w:val="24"/>
          <w:szCs w:val="24"/>
        </w:rPr>
        <w:t>zadatok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@</w:t>
      </w:r>
      <w:r w:rsidRPr="0047648D">
        <w:rPr>
          <w:rFonts w:ascii="Times New Roman" w:hAnsi="Times New Roman" w:cs="Times New Roman"/>
          <w:b/>
          <w:sz w:val="24"/>
          <w:szCs w:val="24"/>
        </w:rPr>
        <w:t>au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7648D">
        <w:rPr>
          <w:rFonts w:ascii="Times New Roman" w:hAnsi="Times New Roman" w:cs="Times New Roman"/>
          <w:b/>
          <w:sz w:val="24"/>
          <w:szCs w:val="24"/>
        </w:rPr>
        <w:t>pro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47648D">
        <w:rPr>
          <w:rFonts w:ascii="Times New Roman" w:hAnsi="Times New Roman" w:cs="Times New Roman"/>
          <w:b/>
          <w:sz w:val="24"/>
          <w:szCs w:val="24"/>
        </w:rPr>
        <w:t>ru</w:t>
      </w:r>
      <w:r w:rsidRPr="0047648D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своевременно не информировал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47648D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Договора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E09890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законодательством РФ.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Настоящее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подтверждает,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что ознакомлен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закона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27.07.2006г.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№152-ФЗ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«О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права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обязанности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области защиты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данных </w:t>
      </w:r>
      <w:r w:rsidRPr="0047648D">
        <w:rPr>
          <w:rFonts w:ascii="Times New Roman" w:hAnsi="Times New Roman" w:cs="Times New Roman"/>
          <w:spacing w:val="-2"/>
          <w:sz w:val="24"/>
          <w:szCs w:val="24"/>
          <w:lang w:val="ru-RU"/>
        </w:rPr>
        <w:t>ему</w:t>
      </w:r>
      <w:r w:rsidRPr="0047648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всем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вопросам,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указанным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Договоре,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руководствуются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47648D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hyperlink r:id="rId8">
        <w:r w:rsidRPr="0047648D">
          <w:rPr>
            <w:rFonts w:ascii="Times New Roman" w:hAnsi="Times New Roman" w:cs="Times New Roman"/>
            <w:sz w:val="24"/>
            <w:szCs w:val="24"/>
            <w:lang w:val="ru-RU"/>
          </w:rPr>
          <w:t>(</w:t>
        </w:r>
        <w:hyperlink r:id="rId9" w:history="1">
          <w:r w:rsidRPr="0047648D">
            <w:rPr>
              <w:rStyle w:val="a7"/>
              <w:rFonts w:ascii="Times New Roman" w:hAnsi="Times New Roman"/>
              <w:sz w:val="24"/>
              <w:szCs w:val="24"/>
              <w:u w:val="none"/>
              <w:lang w:val="ru-RU"/>
            </w:rPr>
            <w:t>http://www.au-pro.ru/</w:t>
          </w:r>
        </w:hyperlink>
        <w:r w:rsidRPr="0047648D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hyperlink>
      <w:r w:rsidRPr="0047648D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250DEAD4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47648D">
        <w:rPr>
          <w:rFonts w:ascii="Times New Roman" w:hAnsi="Times New Roman" w:cs="Times New Roman"/>
          <w:sz w:val="24"/>
          <w:szCs w:val="24"/>
        </w:rPr>
        <w:t>e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7648D">
        <w:rPr>
          <w:rFonts w:ascii="Times New Roman" w:hAnsi="Times New Roman" w:cs="Times New Roman"/>
          <w:sz w:val="24"/>
          <w:szCs w:val="24"/>
        </w:rPr>
        <w:t>mail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позволять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достоверно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установить,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исходит</w:t>
      </w:r>
      <w:r w:rsidRPr="0047648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47648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47648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47648D" w:rsidRDefault="007A2DD5" w:rsidP="007A2DD5">
      <w:pPr>
        <w:pStyle w:val="a3"/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47648D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47648D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47648D">
        <w:rPr>
          <w:rFonts w:ascii="Times New Roman" w:hAnsi="Times New Roman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47648D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1F91C3" w14:textId="77777777" w:rsidR="007A2DD5" w:rsidRPr="0047648D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648D">
        <w:rPr>
          <w:rFonts w:ascii="Times New Roman" w:hAnsi="Times New Roman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47648D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47648D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Times New Roman" w:hAnsi="Times New Roman" w:cs="Times New Roman"/>
                <w:b/>
              </w:rPr>
            </w:pPr>
            <w:r w:rsidRPr="0047648D">
              <w:rPr>
                <w:rFonts w:ascii="Times New Roman" w:hAnsi="Times New Roman" w:cs="Times New Roman"/>
                <w:b/>
              </w:rPr>
              <w:t>Заявитель:</w:t>
            </w:r>
          </w:p>
          <w:p w14:paraId="31909157" w14:textId="77777777" w:rsidR="007A2DD5" w:rsidRPr="0047648D" w:rsidRDefault="007A2DD5" w:rsidP="00E4027F">
            <w:pPr>
              <w:pStyle w:val="TableParagraph"/>
              <w:spacing w:before="7"/>
              <w:ind w:firstLine="177"/>
              <w:rPr>
                <w:rFonts w:ascii="Times New Roman" w:hAnsi="Times New Roman" w:cs="Times New Roman"/>
              </w:rPr>
            </w:pPr>
          </w:p>
          <w:p w14:paraId="12249099" w14:textId="77777777" w:rsidR="007A2DD5" w:rsidRPr="0047648D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47648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47648D" w:rsidRDefault="007A2DD5" w:rsidP="00E4027F">
            <w:pPr>
              <w:pStyle w:val="TableParagraph"/>
              <w:spacing w:before="9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47648D" w:rsidRDefault="007A2DD5" w:rsidP="00E4027F">
            <w:pPr>
              <w:pStyle w:val="TableParagraph"/>
              <w:spacing w:before="9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2E4BBE3C" w14:textId="77777777" w:rsidR="007A2DD5" w:rsidRPr="0047648D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47648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Pr="0047648D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Почтовый</w:t>
            </w:r>
            <w:r w:rsidRPr="0047648D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lang w:val="ru-RU"/>
              </w:rPr>
              <w:t xml:space="preserve">адрес: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397AC19" w14:textId="77777777" w:rsidR="007A2DD5" w:rsidRPr="0047648D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ИНН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CB21778" w14:textId="77777777" w:rsidR="007A2DD5" w:rsidRPr="0047648D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ОГРН/ОГРНИП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73B2F03" w14:textId="77777777" w:rsidR="007A2DD5" w:rsidRPr="0047648D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47648D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04A6AB1C" w14:textId="77777777" w:rsidR="007A2DD5" w:rsidRPr="0047648D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Паспортные</w:t>
            </w:r>
            <w:r w:rsidRPr="0047648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lang w:val="ru-RU"/>
              </w:rPr>
              <w:t>данные:</w:t>
            </w:r>
            <w:r w:rsidRPr="0047648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lang w:val="ru-RU"/>
              </w:rPr>
              <w:t>серия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>№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8FEF212" w14:textId="77777777" w:rsidR="007A2DD5" w:rsidRPr="0047648D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Выдан: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99460D" w14:textId="77777777" w:rsidR="007A2DD5" w:rsidRPr="0047648D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Дата</w:t>
            </w:r>
            <w:r w:rsidRPr="0047648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lang w:val="ru-RU"/>
              </w:rPr>
              <w:t>выдачи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>код</w:t>
            </w:r>
            <w:r w:rsidRPr="0047648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lang w:val="ru-RU"/>
              </w:rPr>
              <w:t>подр.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212C54" w14:textId="77777777" w:rsidR="007A2DD5" w:rsidRPr="0047648D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29AE508F" w14:textId="77777777" w:rsidR="007A2DD5" w:rsidRPr="0047648D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7648D">
              <w:rPr>
                <w:rFonts w:ascii="Times New Roman" w:hAnsi="Times New Roman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Pr="0047648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4A059E4" w14:textId="77777777" w:rsidR="007A2DD5" w:rsidRPr="0047648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 xml:space="preserve">ИНН получателя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A53627" w14:textId="77777777" w:rsidR="007A2DD5" w:rsidRPr="0047648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р/с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1B4417" w14:textId="77777777" w:rsidR="007A2DD5" w:rsidRPr="0047648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в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01022F6" w14:textId="77777777" w:rsidR="007A2DD5" w:rsidRPr="0047648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к/с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61A13E7" w14:textId="77777777" w:rsidR="007A2DD5" w:rsidRPr="0047648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17A6B46" w14:textId="77777777" w:rsidR="007A2DD5" w:rsidRPr="0047648D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Назначение</w:t>
            </w:r>
            <w:r w:rsidRPr="0047648D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lang w:val="ru-RU"/>
              </w:rPr>
              <w:t xml:space="preserve">платежа: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072148E" w14:textId="77777777" w:rsidR="007A2DD5" w:rsidRPr="0047648D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538B40EF" w14:textId="77777777" w:rsidR="007A2DD5" w:rsidRPr="0047648D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 xml:space="preserve">Тел.: </w:t>
            </w:r>
            <w:r w:rsidRPr="0047648D">
              <w:rPr>
                <w:rFonts w:ascii="Times New Roman" w:hAnsi="Times New Roman" w:cs="Times New Roman"/>
                <w:u w:val="single" w:color="323232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47648D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Эл. почта:</w:t>
            </w:r>
            <w:r w:rsidRPr="0047648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D8837B4" w14:textId="77777777" w:rsidR="007A2DD5" w:rsidRPr="0047648D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4DCDCBFB" w14:textId="77777777" w:rsidR="007A2DD5" w:rsidRPr="0047648D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>/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47648D">
              <w:rPr>
                <w:rFonts w:ascii="Times New Roman" w:hAnsi="Times New Roman" w:cs="Times New Roman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47648D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6B1742FC" w14:textId="77777777" w:rsidR="007A2DD5" w:rsidRPr="0047648D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47648D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Times New Roman" w:hAnsi="Times New Roman" w:cs="Times New Roman"/>
                <w:b/>
                <w:lang w:val="ru-RU"/>
              </w:rPr>
            </w:pPr>
            <w:r w:rsidRPr="0047648D">
              <w:rPr>
                <w:rFonts w:ascii="Times New Roman" w:hAnsi="Times New Roman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№ </w:t>
            </w:r>
            <w:r w:rsidR="009F17E6"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>40702810300000010803</w:t>
            </w: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в </w:t>
            </w:r>
            <w:r w:rsidR="009F17E6"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>"СДМ-Банк" (ПАО)</w:t>
            </w: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30101810845250000685 </w:t>
            </w:r>
          </w:p>
          <w:p w14:paraId="0B349E3D" w14:textId="1A65C991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БИК: </w:t>
            </w:r>
            <w:r w:rsidR="009F17E6" w:rsidRPr="0047648D">
              <w:rPr>
                <w:rFonts w:ascii="Times New Roman" w:hAnsi="Times New Roman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47648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673734" w14:textId="77777777" w:rsidR="007A2DD5" w:rsidRPr="0047648D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BDA4D3" w14:textId="77777777" w:rsidR="007A2DD5" w:rsidRPr="0047648D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</w:p>
          <w:p w14:paraId="086911D1" w14:textId="77777777" w:rsidR="007A2DD5" w:rsidRPr="0047648D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DD2643" w14:textId="77777777" w:rsidR="007A2DD5" w:rsidRPr="0047648D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648D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47648D">
              <w:rPr>
                <w:rFonts w:ascii="Times New Roman" w:hAnsi="Times New Roman" w:cs="Times New Roman"/>
                <w:b w:val="0"/>
                <w:sz w:val="22"/>
                <w:szCs w:val="22"/>
              </w:rPr>
              <w:t>/Н.И. Брежнев</w:t>
            </w:r>
            <w:r w:rsidRPr="0047648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5C11C00A" w14:textId="77777777" w:rsidR="007A2DD5" w:rsidRPr="0047648D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</w:tr>
      <w:tr w:rsidR="007A2DD5" w:rsidRPr="0047648D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47648D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b/>
                <w:lang w:val="ru-RU"/>
              </w:rPr>
            </w:pPr>
            <w:r w:rsidRPr="0047648D">
              <w:rPr>
                <w:rFonts w:ascii="Times New Roman" w:hAnsi="Times New Roman" w:cs="Times New Roman"/>
                <w:b/>
                <w:lang w:val="ru-RU" w:eastAsia="ru-RU"/>
              </w:rPr>
              <w:lastRenderedPageBreak/>
              <w:t xml:space="preserve">СОГЛАСНОВАНО </w:t>
            </w:r>
            <w:r w:rsidRPr="0047648D">
              <w:rPr>
                <w:rFonts w:ascii="Times New Roman" w:hAnsi="Times New Roman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47648D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47648D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>/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47648D">
              <w:rPr>
                <w:rFonts w:ascii="Times New Roman" w:hAnsi="Times New Roman" w:cs="Times New Roman"/>
                <w:lang w:val="ru-RU"/>
              </w:rPr>
              <w:tab/>
            </w:r>
            <w:r w:rsidRPr="0047648D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47648D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47648D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33C20B48" w14:textId="77777777" w:rsidR="007A2DD5" w:rsidRPr="0047648D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Times New Roman" w:hAnsi="Times New Roman" w:cs="Times New Roman"/>
                <w:lang w:val="ru-RU"/>
              </w:rPr>
            </w:pPr>
            <w:r w:rsidRPr="0047648D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47648D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0"/>
    </w:tbl>
    <w:p w14:paraId="60A0CFE7" w14:textId="77777777" w:rsidR="00AF7CCB" w:rsidRPr="0047648D" w:rsidRDefault="0047648D">
      <w:pPr>
        <w:rPr>
          <w:rFonts w:ascii="Times New Roman" w:hAnsi="Times New Roman" w:cs="Times New Roman"/>
          <w:lang w:val="ru-RU"/>
        </w:rPr>
      </w:pPr>
    </w:p>
    <w:sectPr w:rsidR="00AF7CCB" w:rsidRPr="0047648D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DD5"/>
    <w:rsid w:val="00050C5B"/>
    <w:rsid w:val="001D5461"/>
    <w:rsid w:val="001F3413"/>
    <w:rsid w:val="003E075A"/>
    <w:rsid w:val="0047648D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rf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u-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u-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Пользователь</cp:lastModifiedBy>
  <cp:revision>4</cp:revision>
  <dcterms:created xsi:type="dcterms:W3CDTF">2025-07-01T12:04:00Z</dcterms:created>
  <dcterms:modified xsi:type="dcterms:W3CDTF">2026-01-16T05:41:00Z</dcterms:modified>
</cp:coreProperties>
</file>